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D76E" w14:textId="77777777" w:rsidR="00447650" w:rsidRDefault="00447650" w:rsidP="009D308D">
      <w:pPr>
        <w:jc w:val="center"/>
        <w:rPr>
          <w:lang w:val="uk-UA"/>
        </w:rPr>
      </w:pPr>
      <w:bookmarkStart w:id="0" w:name="_Hlk170300873"/>
      <w:r w:rsidRPr="00272F07">
        <w:rPr>
          <w:noProof/>
          <w:lang w:val="uk-UA" w:eastAsia="uk-UA"/>
        </w:rPr>
        <w:drawing>
          <wp:inline distT="0" distB="0" distL="0" distR="0" wp14:anchorId="4C37B81F" wp14:editId="109F6D5C">
            <wp:extent cx="350520" cy="488859"/>
            <wp:effectExtent l="0" t="0" r="0" b="6985"/>
            <wp:docPr id="2" name="Рисунок 2" descr="C:\Users\User\Desktop\300px-Lesser_Coat_of_Arms_of_Ukraine_(bw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0px-Lesser_Coat_of_Arms_of_Ukraine_(bw)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20" cy="51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94989" w14:textId="77777777" w:rsidR="00447650" w:rsidRPr="0043204A" w:rsidRDefault="00447650" w:rsidP="00447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ОСТРОЗЬКИЙ ЛІЦЕЙ №1 </w:t>
      </w:r>
    </w:p>
    <w:p w14:paraId="411B3DB1" w14:textId="12DBBEBD" w:rsidR="00447650" w:rsidRDefault="00447650" w:rsidP="002A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04A">
        <w:rPr>
          <w:rFonts w:ascii="Times New Roman" w:hAnsi="Times New Roman" w:cs="Times New Roman"/>
          <w:b/>
          <w:sz w:val="28"/>
          <w:szCs w:val="28"/>
          <w:lang w:val="uk-UA"/>
        </w:rPr>
        <w:t>ОСТРОЗЬКОЇ МІСЬКОЇ РАДИ РІВНЕНСЬКОЇ ОБЛАСТІ</w:t>
      </w:r>
      <w:bookmarkEnd w:id="0"/>
    </w:p>
    <w:p w14:paraId="29AC2DCA" w14:textId="77777777" w:rsidR="001B58E8" w:rsidRPr="0035377F" w:rsidRDefault="001B58E8" w:rsidP="001B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E0F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14:paraId="4D6578BF" w14:textId="6DC18353" w:rsidR="001B58E8" w:rsidRPr="009D308D" w:rsidRDefault="00B478BA" w:rsidP="001B58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1B58E8"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                         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B58E8"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</w:t>
      </w:r>
      <w:r w:rsidR="001B58E8"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Острог                    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</w:t>
      </w:r>
      <w:r w:rsidR="009D30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</w:t>
      </w:r>
    </w:p>
    <w:p w14:paraId="48D61379" w14:textId="77777777" w:rsidR="001B58E8" w:rsidRPr="002C210B" w:rsidRDefault="001B58E8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B5EBDC" w14:textId="77777777" w:rsidR="001B58E8" w:rsidRPr="002C210B" w:rsidRDefault="001B58E8" w:rsidP="001B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  </w:t>
      </w:r>
      <w:proofErr w:type="spellStart"/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proofErr w:type="gramEnd"/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атестаційної</w:t>
      </w:r>
      <w:proofErr w:type="spellEnd"/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E55022" w14:textId="77777777" w:rsidR="002A52FC" w:rsidRDefault="001B58E8" w:rsidP="002A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9047D1" w14:textId="263D702D" w:rsidR="001B58E8" w:rsidRPr="00F919C3" w:rsidRDefault="002A52FC" w:rsidP="00F9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Типового положення</w:t>
      </w:r>
      <w:r w:rsidR="001B58E8"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 атестацію педагогічних працівників, затвердженого наказом Міністерства освіти і науки України від 0</w:t>
      </w:r>
      <w:r w:rsidR="00B478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 вересня 2022 року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</w:t>
      </w:r>
      <w:r w:rsidR="00B478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805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зареєстрованого в Міністерстві юстиції України </w:t>
      </w:r>
      <w:r w:rsidR="00B478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 грудня 2022 року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№</w:t>
      </w:r>
      <w:r w:rsidR="00B478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1649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</w:t>
      </w:r>
      <w:r w:rsidR="006553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38985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наказу 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управління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освіти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молоді та спорту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авчого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ітету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Острозької міської ради від </w:t>
      </w:r>
      <w:r w:rsidR="006553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.09.202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 1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87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«Про утворення атестаційної комісії 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управління освіти, молоді та спорту виконавчого комітету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Острозької міської ради»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331FF245" w14:textId="77777777" w:rsidR="001B58E8" w:rsidRPr="00F919C3" w:rsidRDefault="001B58E8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9E16A2" w14:textId="77777777" w:rsidR="001B58E8" w:rsidRPr="002C210B" w:rsidRDefault="001B58E8" w:rsidP="001B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НАКАЗУЮ:</w:t>
      </w:r>
    </w:p>
    <w:p w14:paraId="2AD72F54" w14:textId="02029352" w:rsidR="001B58E8" w:rsidRPr="009D308D" w:rsidRDefault="009D308D" w:rsidP="009D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</w:t>
      </w:r>
      <w:proofErr w:type="spellStart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Утворити</w:t>
      </w:r>
      <w:proofErr w:type="spellEnd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атестаційну</w:t>
      </w:r>
      <w:proofErr w:type="spellEnd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комісію</w:t>
      </w:r>
      <w:proofErr w:type="spellEnd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для </w:t>
      </w:r>
      <w:proofErr w:type="spellStart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="001B58E8" w:rsidRPr="009D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3F6157" w14:textId="68D3AF03" w:rsidR="001B58E8" w:rsidRPr="0035377F" w:rsidRDefault="007A24C5" w:rsidP="003537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Руслана ЛАЗАРЧУК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директор </w:t>
      </w:r>
      <w:r w:rsidR="006553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ліцею 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голов</w:t>
      </w:r>
      <w:r w:rsidR="006553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D19480" w14:textId="5228B379" w:rsidR="00720B54" w:rsidRPr="0035377F" w:rsidRDefault="00F919C3" w:rsidP="00720B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Ніна ШТУНДЕР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- </w:t>
      </w:r>
      <w:r w:rsidR="00720B54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заступник директора з навчальної роботи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</w:t>
      </w:r>
      <w:r w:rsidR="00720B54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0B54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="00720B54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61EBCBB" w14:textId="0B81F2A2" w:rsidR="001B58E8" w:rsidRPr="00C528C4" w:rsidRDefault="00E5543D" w:rsidP="00C528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Неля ЗЕЛЕНЧУК</w:t>
      </w:r>
      <w:r w:rsidR="001B58E8" w:rsidRPr="00720B54">
        <w:rPr>
          <w:rFonts w:ascii="Times New Roman" w:hAnsi="Times New Roman" w:cs="Times New Roman"/>
          <w:sz w:val="24"/>
          <w:szCs w:val="24"/>
          <w:lang w:val="uk-UA"/>
        </w:rPr>
        <w:t xml:space="preserve">         – вчитель початкових класів, член комісії</w:t>
      </w:r>
      <w:r w:rsidR="0035377F" w:rsidRPr="00720B5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43B0603" w14:textId="3C3F0036" w:rsidR="001B58E8" w:rsidRPr="00750EC4" w:rsidRDefault="00E5543D" w:rsidP="00750E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Неля ОСТАПЧУК</w:t>
      </w:r>
      <w:r w:rsidR="0035377F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      – вчитель географії, член комісії;</w:t>
      </w:r>
    </w:p>
    <w:p w14:paraId="67625DC8" w14:textId="5B614D3B" w:rsidR="001B58E8" w:rsidRPr="00447650" w:rsidRDefault="00E5543D" w:rsidP="00750E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Надія ФІЛІПЧЕНКО</w:t>
      </w:r>
      <w:r w:rsidR="00F54E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E0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вчитель</w:t>
      </w:r>
      <w:r w:rsidR="00F54E0E">
        <w:rPr>
          <w:rFonts w:ascii="Times New Roman" w:hAnsi="Times New Roman" w:cs="Times New Roman"/>
          <w:sz w:val="24"/>
          <w:szCs w:val="24"/>
          <w:lang w:val="uk-UA"/>
        </w:rPr>
        <w:t xml:space="preserve"> трудового навчання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, член комісії;</w:t>
      </w:r>
    </w:p>
    <w:p w14:paraId="39A5928A" w14:textId="0079664D" w:rsidR="00447650" w:rsidRPr="00750EC4" w:rsidRDefault="00E5543D" w:rsidP="00750E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Наталія МАЛІВАНЧУК- </w:t>
      </w:r>
      <w:r w:rsidR="00447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4C5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освіти, молоді та спорту, </w:t>
      </w:r>
      <w:r w:rsidR="00447650">
        <w:rPr>
          <w:rFonts w:ascii="Times New Roman" w:hAnsi="Times New Roman" w:cs="Times New Roman"/>
          <w:sz w:val="24"/>
          <w:szCs w:val="24"/>
          <w:lang w:val="uk-UA"/>
        </w:rPr>
        <w:t>член комісії;</w:t>
      </w:r>
    </w:p>
    <w:p w14:paraId="43B4A071" w14:textId="3C35F2BA" w:rsidR="001B58E8" w:rsidRPr="00750EC4" w:rsidRDefault="0035377F" w:rsidP="00750E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50EC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5543D">
        <w:rPr>
          <w:rFonts w:ascii="Times New Roman" w:hAnsi="Times New Roman" w:cs="Times New Roman"/>
          <w:sz w:val="24"/>
          <w:szCs w:val="24"/>
          <w:lang w:val="uk-UA"/>
        </w:rPr>
        <w:t>іна ДОМАЩУК</w:t>
      </w:r>
      <w:r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55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E0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>читель англійської мови, член комісії;</w:t>
      </w:r>
    </w:p>
    <w:p w14:paraId="4257B35F" w14:textId="5A8BD753" w:rsidR="001B58E8" w:rsidRPr="00720B54" w:rsidRDefault="00E5543D" w:rsidP="00720B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Світлана ФРИЗЮК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          – заступник директора з виховної роботи, член комісії;</w:t>
      </w:r>
    </w:p>
    <w:p w14:paraId="39892A77" w14:textId="55B7E57B" w:rsidR="001B58E8" w:rsidRPr="00655319" w:rsidRDefault="00655319" w:rsidP="00655319">
      <w:p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  </w:t>
      </w:r>
      <w:r w:rsidR="00F919C3">
        <w:rPr>
          <w:rFonts w:ascii="Times New Roman" w:hAnsi="Times New Roman" w:cs="Times New Roman"/>
          <w:sz w:val="24"/>
          <w:szCs w:val="24"/>
          <w:lang w:val="uk-UA"/>
        </w:rPr>
        <w:t>Ігор КУЗЬМЕНКО</w:t>
      </w:r>
      <w:r w:rsidR="001B58E8" w:rsidRPr="00655319">
        <w:rPr>
          <w:rFonts w:ascii="Times New Roman" w:hAnsi="Times New Roman" w:cs="Times New Roman"/>
          <w:sz w:val="24"/>
          <w:szCs w:val="24"/>
          <w:lang w:val="uk-UA"/>
        </w:rPr>
        <w:t xml:space="preserve">      – заступник директора з навчальної роботи, член комісії.</w:t>
      </w:r>
    </w:p>
    <w:p w14:paraId="5E2EE0BC" w14:textId="38AE0BED" w:rsidR="001B58E8" w:rsidRPr="00912978" w:rsidRDefault="009D308D" w:rsidP="009D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Затвердити графік роботи</w:t>
      </w:r>
      <w:r w:rsidR="001B58E8" w:rsidRPr="00CF6E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атестаційної комісії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1E39AF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</w:t>
      </w:r>
      <w:r w:rsidR="001E39AF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навчальн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ому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(додаток 1)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план заходів щодо атестації педагогічних працівників у </w:t>
      </w:r>
      <w:r w:rsidR="001E39AF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</w:t>
      </w:r>
      <w:r w:rsidR="001E39AF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навчальн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ому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 (додаток 2).</w:t>
      </w:r>
    </w:p>
    <w:p w14:paraId="47706D67" w14:textId="5EC6331B" w:rsidR="001B58E8" w:rsidRPr="003E4C6F" w:rsidRDefault="001B58E8" w:rsidP="001B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56C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Ніні ШТУНДЕР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секретарю</w:t>
      </w:r>
      <w:r w:rsidRPr="003E4C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комісії</w:t>
      </w:r>
      <w:r w:rsidRPr="003E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і:</w:t>
      </w:r>
    </w:p>
    <w:p w14:paraId="3F21F1D8" w14:textId="67801B8E" w:rsidR="001B58E8" w:rsidRDefault="001B58E8" w:rsidP="001B58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3.1.  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 </w:t>
      </w:r>
      <w:r w:rsidR="00C52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01</w:t>
      </w:r>
      <w:r w:rsidR="001E39AF" w:rsidRPr="00353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.1</w:t>
      </w:r>
      <w:r w:rsidR="0075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0</w:t>
      </w:r>
      <w:r w:rsidR="001E39AF" w:rsidRPr="00353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 20</w:t>
      </w:r>
      <w:r w:rsidR="001E3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1E3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року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528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скласти 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списки педагогічних працівників, які  підлягають атестації</w:t>
      </w:r>
      <w:r w:rsidRPr="00750E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82ABB3E" w14:textId="77777777" w:rsidR="00C528C4" w:rsidRDefault="00750EC4" w:rsidP="00C528C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3.2.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Забезпечити 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оприлюднення інформації про діяльність атестаційної комісії шляхом розміщення на її офіційному </w:t>
      </w:r>
      <w:proofErr w:type="spellStart"/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вебсайті</w:t>
      </w:r>
      <w:proofErr w:type="spellEnd"/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ліцею.</w:t>
      </w:r>
    </w:p>
    <w:p w14:paraId="4D016110" w14:textId="75569485" w:rsidR="001B58E8" w:rsidRPr="00C528C4" w:rsidRDefault="00C528C4" w:rsidP="00C52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 </w:t>
      </w:r>
      <w:r w:rsidR="001B58E8" w:rsidRP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 за виконанням наказу</w:t>
      </w:r>
      <w:r w:rsidR="001B58E8" w:rsidRPr="0078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8E8" w:rsidRP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лишаю за собою</w:t>
      </w:r>
      <w:r w:rsidR="001B58E8" w:rsidRPr="00787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а організацію виконання доручити заступнику директора з навчальної роботи </w:t>
      </w:r>
      <w:r w:rsidR="00656C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Ніні ШТУНДЕР</w:t>
      </w:r>
      <w:r w:rsidR="001B58E8" w:rsidRPr="00787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8F59155" w14:textId="77777777" w:rsidR="001B58E8" w:rsidRPr="00720B54" w:rsidRDefault="001B58E8" w:rsidP="001B58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AE75E2" w14:textId="22F3F30C" w:rsidR="001B58E8" w:rsidRPr="002A52FC" w:rsidRDefault="001B58E8" w:rsidP="002A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 w:rsidR="00C52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 w:rsidR="00C52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C52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Руслана ЛАЗАРЧУК</w:t>
      </w:r>
    </w:p>
    <w:p w14:paraId="5EED38CA" w14:textId="77777777" w:rsidR="001B58E8" w:rsidRPr="002C210B" w:rsidRDefault="001B58E8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наказом </w:t>
      </w:r>
      <w:proofErr w:type="spellStart"/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ознайомлені</w:t>
      </w:r>
      <w:proofErr w:type="spellEnd"/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18B1CF0" w14:textId="22DBDB7D" w:rsidR="001A3DB6" w:rsidRPr="009D308D" w:rsidRDefault="001B58E8" w:rsidP="009D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</w:p>
    <w:p w14:paraId="2F60D299" w14:textId="655251B3" w:rsidR="001A3DB6" w:rsidRDefault="001A3DB6" w:rsidP="001B58E8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7A24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іна ДОМАЩУК</w:t>
      </w:r>
    </w:p>
    <w:p w14:paraId="45B8AB7F" w14:textId="0E31505E" w:rsidR="001A3DB6" w:rsidRPr="0035377F" w:rsidRDefault="007A24C5" w:rsidP="001A3DB6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Ірина ЗАВЕРУХА</w:t>
      </w:r>
    </w:p>
    <w:p w14:paraId="39E29D48" w14:textId="5DABD53A" w:rsidR="001A3DB6" w:rsidRDefault="001A3DB6" w:rsidP="001A3DB6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27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4C5">
        <w:rPr>
          <w:rFonts w:ascii="Times New Roman" w:hAnsi="Times New Roman" w:cs="Times New Roman"/>
          <w:sz w:val="24"/>
          <w:szCs w:val="24"/>
          <w:lang w:val="uk-UA"/>
        </w:rPr>
        <w:t>Неля ЗЕЛЕНЧУК</w:t>
      </w:r>
      <w:r w:rsidRPr="001B27E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55625B50" w14:textId="2A53CACF" w:rsidR="001B58E8" w:rsidRDefault="007A24C5" w:rsidP="001B58E8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Ігор КУЗЬМЕНКО</w:t>
      </w:r>
    </w:p>
    <w:p w14:paraId="6B98381F" w14:textId="6A311FE2" w:rsidR="007A24C5" w:rsidRDefault="007A24C5" w:rsidP="001B58E8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Наталія МАЛІВАНЧУК</w:t>
      </w:r>
    </w:p>
    <w:p w14:paraId="531EEC0B" w14:textId="0A6F1785" w:rsidR="00D73631" w:rsidRDefault="007A24C5" w:rsidP="001B58E8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Неля ОСТАПЧУК</w:t>
      </w:r>
    </w:p>
    <w:p w14:paraId="20BD7358" w14:textId="6F8A2188" w:rsidR="00C528C4" w:rsidRDefault="001B58E8" w:rsidP="00C528C4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Надія ФІЛІПЧЕНКО</w:t>
      </w:r>
    </w:p>
    <w:p w14:paraId="6A25A166" w14:textId="1D440D0C" w:rsidR="001B58E8" w:rsidRDefault="001A3DB6" w:rsidP="00C528C4">
      <w:pPr>
        <w:spacing w:after="0" w:line="240" w:lineRule="auto"/>
        <w:ind w:left="112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24C5">
        <w:rPr>
          <w:rFonts w:ascii="Times New Roman" w:hAnsi="Times New Roman" w:cs="Times New Roman"/>
          <w:sz w:val="24"/>
          <w:szCs w:val="24"/>
          <w:lang w:val="uk-UA"/>
        </w:rPr>
        <w:t>Світлана ФРИЗЮК</w:t>
      </w:r>
    </w:p>
    <w:p w14:paraId="6345BE8C" w14:textId="2F3F4C03" w:rsidR="001B58E8" w:rsidRPr="002C210B" w:rsidRDefault="007A24C5" w:rsidP="001B5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Ніна ШТУНДЕР</w:t>
      </w:r>
      <w:r w:rsidR="001B58E8" w:rsidRPr="001B27E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2EDA80B7" w14:textId="7F1B1CC5" w:rsidR="001B58E8" w:rsidRPr="009D308D" w:rsidRDefault="001B58E8" w:rsidP="009D3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8034FCD" w14:textId="125932F8" w:rsidR="001F2F95" w:rsidRPr="009F4236" w:rsidRDefault="001B58E8" w:rsidP="009F4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F2F95" w:rsidRPr="00F71D60">
        <w:rPr>
          <w:rFonts w:ascii="Times New Roman" w:hAnsi="Times New Roman" w:cs="Times New Roman"/>
          <w:sz w:val="24"/>
          <w:szCs w:val="24"/>
          <w:lang w:val="uk-UA"/>
        </w:rPr>
        <w:t>Додаток 1  до наказу</w:t>
      </w:r>
    </w:p>
    <w:p w14:paraId="52191F2C" w14:textId="6B8A7001" w:rsidR="001F2F95" w:rsidRPr="00F71D60" w:rsidRDefault="001F2F95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1D60">
        <w:rPr>
          <w:rFonts w:ascii="Times New Roman" w:hAnsi="Times New Roman" w:cs="Times New Roman"/>
          <w:sz w:val="24"/>
          <w:szCs w:val="24"/>
          <w:lang w:val="uk-UA"/>
        </w:rPr>
        <w:t>Острозько</w:t>
      </w:r>
      <w:r w:rsidR="003036E1">
        <w:rPr>
          <w:rFonts w:ascii="Times New Roman" w:hAnsi="Times New Roman" w:cs="Times New Roman"/>
          <w:sz w:val="24"/>
          <w:szCs w:val="24"/>
          <w:lang w:val="uk-UA"/>
        </w:rPr>
        <w:t>го ліцею</w:t>
      </w:r>
      <w:r w:rsidRPr="00F71D60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</w:p>
    <w:p w14:paraId="28CDC190" w14:textId="77777777" w:rsidR="001F2F95" w:rsidRPr="00F71D60" w:rsidRDefault="001F2F95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1D60">
        <w:rPr>
          <w:rFonts w:ascii="Times New Roman" w:hAnsi="Times New Roman" w:cs="Times New Roman"/>
          <w:sz w:val="24"/>
          <w:szCs w:val="24"/>
          <w:lang w:val="uk-UA"/>
        </w:rPr>
        <w:t>Острозької міської ради Рівненської області</w:t>
      </w:r>
    </w:p>
    <w:p w14:paraId="78877E56" w14:textId="33FE0331" w:rsidR="001F2F95" w:rsidRPr="00F71D60" w:rsidRDefault="00E25EF1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№___  від </w:t>
      </w:r>
      <w:r w:rsidR="009F423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F2F95">
        <w:rPr>
          <w:rFonts w:ascii="Times New Roman" w:hAnsi="Times New Roman" w:cs="Times New Roman"/>
          <w:sz w:val="24"/>
          <w:szCs w:val="24"/>
          <w:lang w:val="uk-UA"/>
        </w:rPr>
        <w:t>.09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01069EF5" w14:textId="77777777" w:rsidR="001F2F95" w:rsidRPr="002C03D9" w:rsidRDefault="001F2F95" w:rsidP="001F2F95">
      <w:pPr>
        <w:jc w:val="both"/>
        <w:rPr>
          <w:lang w:val="uk-UA"/>
        </w:rPr>
      </w:pPr>
    </w:p>
    <w:p w14:paraId="760CDE43" w14:textId="77777777" w:rsidR="001F2F95" w:rsidRPr="0035377F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B7B88F" w14:textId="77777777" w:rsidR="001F2F95" w:rsidRPr="0035377F" w:rsidRDefault="001F2F95" w:rsidP="001F2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3033DF" w14:textId="77777777" w:rsidR="001F2F95" w:rsidRPr="00CF6E0F" w:rsidRDefault="001F2F95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ГРАФІК </w:t>
      </w:r>
    </w:p>
    <w:p w14:paraId="2142B766" w14:textId="77777777" w:rsidR="001F2F95" w:rsidRPr="00CF6E0F" w:rsidRDefault="001F2F95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6E0F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>ти  атестаційної комісії</w:t>
      </w:r>
    </w:p>
    <w:p w14:paraId="17827F2D" w14:textId="2B7CC7BD" w:rsidR="001F2F95" w:rsidRPr="00CF6E0F" w:rsidRDefault="00E25EF1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620F8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="00620F8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F2F95"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</w:p>
    <w:p w14:paraId="0455A0E4" w14:textId="77777777" w:rsidR="001F2F95" w:rsidRPr="00CF6E0F" w:rsidRDefault="001F2F95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409FF80" w14:textId="7F796A73" w:rsidR="001F2F95" w:rsidRPr="006161B1" w:rsidRDefault="002C40C4" w:rsidP="00D309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25EF1" w:rsidRPr="006161B1">
        <w:rPr>
          <w:rFonts w:ascii="Times New Roman" w:hAnsi="Times New Roman" w:cs="Times New Roman"/>
          <w:sz w:val="24"/>
          <w:szCs w:val="24"/>
          <w:lang w:val="uk-UA"/>
        </w:rPr>
        <w:t>.10.20</w:t>
      </w:r>
      <w:r w:rsidR="00E25EF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F2F95" w:rsidRPr="006161B1">
        <w:rPr>
          <w:rFonts w:ascii="Times New Roman" w:hAnsi="Times New Roman" w:cs="Times New Roman"/>
          <w:sz w:val="24"/>
          <w:szCs w:val="24"/>
          <w:lang w:val="uk-UA"/>
        </w:rPr>
        <w:t xml:space="preserve"> року   -  затвердження списків педагогічних працівників, які </w:t>
      </w:r>
      <w:r w:rsidR="006161B1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</w:p>
    <w:p w14:paraId="6E9BC5F0" w14:textId="6DAD420E" w:rsidR="001F2F95" w:rsidRPr="00AE2CF9" w:rsidRDefault="001F2F95" w:rsidP="00AE2CF9">
      <w:pPr>
        <w:pStyle w:val="a3"/>
        <w:spacing w:after="0" w:line="240" w:lineRule="auto"/>
        <w:ind w:left="2694" w:hanging="1974"/>
        <w:rPr>
          <w:rFonts w:ascii="Times New Roman" w:hAnsi="Times New Roman" w:cs="Times New Roman"/>
          <w:sz w:val="24"/>
          <w:szCs w:val="24"/>
          <w:lang w:val="uk-UA"/>
        </w:rPr>
      </w:pPr>
      <w:r w:rsidRPr="006161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D30987">
        <w:rPr>
          <w:rFonts w:ascii="Times New Roman" w:hAnsi="Times New Roman" w:cs="Times New Roman"/>
          <w:sz w:val="24"/>
          <w:szCs w:val="24"/>
          <w:lang w:val="uk-UA"/>
        </w:rPr>
        <w:t>черговій атестації.</w:t>
      </w:r>
      <w:r w:rsidR="00AE2CF9">
        <w:rPr>
          <w:rFonts w:ascii="Times New Roman" w:hAnsi="Times New Roman" w:cs="Times New Roman"/>
          <w:sz w:val="24"/>
          <w:szCs w:val="24"/>
          <w:lang w:val="uk-UA"/>
        </w:rPr>
        <w:t>, розподіл обов</w:t>
      </w:r>
      <w:r w:rsidR="00AE2CF9" w:rsidRPr="00AE2CF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E2CF9">
        <w:rPr>
          <w:rFonts w:ascii="Times New Roman" w:hAnsi="Times New Roman" w:cs="Times New Roman"/>
          <w:sz w:val="24"/>
          <w:szCs w:val="24"/>
          <w:lang w:val="uk-UA"/>
        </w:rPr>
        <w:t>язків між членами атестаційної                        комісії.</w:t>
      </w:r>
    </w:p>
    <w:p w14:paraId="7C9EA426" w14:textId="6E49DAE0" w:rsidR="001F2F95" w:rsidRPr="00D30987" w:rsidRDefault="00D30987" w:rsidP="00D30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E2CF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2F95" w:rsidRPr="006C760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F2F95" w:rsidRPr="006C760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F2F95" w:rsidRPr="006C760C">
        <w:rPr>
          <w:rFonts w:ascii="Times New Roman" w:hAnsi="Times New Roman" w:cs="Times New Roman"/>
          <w:sz w:val="24"/>
          <w:szCs w:val="24"/>
          <w:lang w:val="uk-UA"/>
        </w:rPr>
        <w:t>2.20</w:t>
      </w:r>
      <w:r w:rsidR="00E25EF1" w:rsidRPr="00D3098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F2F95" w:rsidRPr="006C760C">
        <w:rPr>
          <w:rFonts w:ascii="Times New Roman" w:hAnsi="Times New Roman" w:cs="Times New Roman"/>
          <w:sz w:val="24"/>
          <w:szCs w:val="24"/>
          <w:lang w:val="uk-UA"/>
        </w:rPr>
        <w:t xml:space="preserve"> року   -  </w:t>
      </w:r>
      <w:r w:rsidRPr="006C760C">
        <w:rPr>
          <w:rFonts w:ascii="Times New Roman" w:hAnsi="Times New Roman" w:cs="Times New Roman"/>
          <w:sz w:val="24"/>
          <w:szCs w:val="24"/>
          <w:lang w:val="uk-UA"/>
        </w:rPr>
        <w:t>затвердження списків педагогічних працівників, 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атестуються                                   </w:t>
      </w:r>
    </w:p>
    <w:p w14:paraId="6D0C439B" w14:textId="225EC29B" w:rsidR="001F2F95" w:rsidRDefault="00D30987" w:rsidP="00D30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позачергово.</w:t>
      </w:r>
    </w:p>
    <w:p w14:paraId="285C7845" w14:textId="30EF6CB0" w:rsidR="00AE2CF9" w:rsidRPr="00D30987" w:rsidRDefault="00AE2CF9" w:rsidP="00AE2CF9">
      <w:pPr>
        <w:spacing w:after="0" w:line="240" w:lineRule="auto"/>
        <w:ind w:left="2552" w:hanging="255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3. 25.02.2025 року – аналіз вивчення практичного досвіду та системи роботи педпрацівників,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бібліотекаря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8A909E" w14:textId="57B701B2" w:rsidR="001F2F95" w:rsidRPr="00620F85" w:rsidRDefault="00D30987" w:rsidP="00D309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1F2F95" w:rsidRPr="00620F8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161B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F2F95" w:rsidRPr="00620F85">
        <w:rPr>
          <w:rFonts w:ascii="Times New Roman" w:hAnsi="Times New Roman" w:cs="Times New Roman"/>
          <w:sz w:val="24"/>
          <w:szCs w:val="24"/>
          <w:lang w:val="uk-UA"/>
        </w:rPr>
        <w:t>.03.20</w:t>
      </w:r>
      <w:r w:rsidR="00E25EF1" w:rsidRPr="00D3098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20F8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F2F95" w:rsidRPr="00620F85">
        <w:rPr>
          <w:rFonts w:ascii="Times New Roman" w:hAnsi="Times New Roman" w:cs="Times New Roman"/>
          <w:sz w:val="24"/>
          <w:szCs w:val="24"/>
          <w:lang w:val="uk-UA"/>
        </w:rPr>
        <w:t xml:space="preserve"> року   -  атестація педагогічних працівників</w:t>
      </w:r>
      <w:r w:rsidR="00620F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20F85">
        <w:rPr>
          <w:rFonts w:ascii="Times New Roman" w:hAnsi="Times New Roman" w:cs="Times New Roman"/>
          <w:sz w:val="24"/>
          <w:szCs w:val="24"/>
          <w:lang w:val="uk-UA"/>
        </w:rPr>
        <w:t>бібліотекаря</w:t>
      </w:r>
      <w:proofErr w:type="spellEnd"/>
      <w:r w:rsidR="00620F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DAA1E5" w14:textId="77777777" w:rsidR="001F2F95" w:rsidRPr="00620F85" w:rsidRDefault="001F2F95" w:rsidP="00D30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816CE9" w14:textId="77777777" w:rsidR="001F2F95" w:rsidRPr="00620F85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3C129F" w14:textId="77777777" w:rsidR="001F2F95" w:rsidRPr="00620F85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9A312E2" w14:textId="77777777" w:rsidR="001F2F95" w:rsidRPr="00620F85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185FFD" w14:textId="77777777" w:rsidR="001F2F95" w:rsidRPr="00620F85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AA1E41" w14:textId="77777777" w:rsidR="001F2F95" w:rsidRPr="00620F85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576E9F" w14:textId="77777777" w:rsidR="001F2F95" w:rsidRPr="00620F8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3B766B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</w:p>
    <w:p w14:paraId="1F3ACA9A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D7B46B8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54D356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A3C89EB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F83E9FE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2B48525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264CE69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04F5043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DC6E412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2285631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07F4C80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EA694E8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7AB49EA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13F9AB6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01EDF9C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B750C96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4709C37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F259D28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10AE3B2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9CDE72D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B2A7613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70090BF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EA5B4FF" w14:textId="77777777" w:rsidR="009D308D" w:rsidRDefault="009D308D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64EB883" w14:textId="77777777" w:rsidR="009D308D" w:rsidRDefault="009D308D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C99D0C5" w14:textId="77777777" w:rsidR="009D308D" w:rsidRDefault="009D308D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6961E77" w14:textId="77777777" w:rsidR="009D308D" w:rsidRDefault="009D308D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B346AAB" w14:textId="6565504C" w:rsidR="001F2F95" w:rsidRPr="00656C58" w:rsidRDefault="00656C58" w:rsidP="0014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</w:t>
      </w:r>
      <w:r w:rsidR="006C76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424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F2F95" w:rsidRPr="00F71D60">
        <w:rPr>
          <w:rFonts w:ascii="Times New Roman" w:hAnsi="Times New Roman" w:cs="Times New Roman"/>
          <w:sz w:val="24"/>
          <w:szCs w:val="24"/>
          <w:lang w:val="uk-UA"/>
        </w:rPr>
        <w:t>Додаток 2  до наказу</w:t>
      </w:r>
    </w:p>
    <w:p w14:paraId="24ED18E2" w14:textId="358E7717" w:rsidR="001F2F95" w:rsidRPr="00F71D60" w:rsidRDefault="001F2F95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1D60">
        <w:rPr>
          <w:rFonts w:ascii="Times New Roman" w:hAnsi="Times New Roman" w:cs="Times New Roman"/>
          <w:sz w:val="24"/>
          <w:szCs w:val="24"/>
          <w:lang w:val="uk-UA"/>
        </w:rPr>
        <w:t>Острозько</w:t>
      </w:r>
      <w:r w:rsidR="00423B7C">
        <w:rPr>
          <w:rFonts w:ascii="Times New Roman" w:hAnsi="Times New Roman" w:cs="Times New Roman"/>
          <w:sz w:val="24"/>
          <w:szCs w:val="24"/>
          <w:lang w:val="uk-UA"/>
        </w:rPr>
        <w:t>го ліцею</w:t>
      </w:r>
      <w:r w:rsidRPr="00F71D60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</w:p>
    <w:p w14:paraId="36E06C32" w14:textId="77777777" w:rsidR="001F2F95" w:rsidRPr="00F71D60" w:rsidRDefault="001F2F95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1D60">
        <w:rPr>
          <w:rFonts w:ascii="Times New Roman" w:hAnsi="Times New Roman" w:cs="Times New Roman"/>
          <w:sz w:val="24"/>
          <w:szCs w:val="24"/>
          <w:lang w:val="uk-UA"/>
        </w:rPr>
        <w:t>Острозької міської ради Рівненської області</w:t>
      </w:r>
    </w:p>
    <w:p w14:paraId="5AA388B0" w14:textId="5D9BDCF9" w:rsidR="001F2F95" w:rsidRPr="00F71D60" w:rsidRDefault="006D3E38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№___  від </w:t>
      </w:r>
      <w:r w:rsidR="00383D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A52F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F2F95">
        <w:rPr>
          <w:rFonts w:ascii="Times New Roman" w:hAnsi="Times New Roman" w:cs="Times New Roman"/>
          <w:sz w:val="24"/>
          <w:szCs w:val="24"/>
          <w:lang w:val="uk-UA"/>
        </w:rPr>
        <w:t>.09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2A52FC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4EBFAF90" w14:textId="77777777" w:rsidR="001F2F95" w:rsidRPr="002C03D9" w:rsidRDefault="001F2F95" w:rsidP="001F2F95">
      <w:pPr>
        <w:jc w:val="both"/>
        <w:rPr>
          <w:lang w:val="uk-UA"/>
        </w:rPr>
      </w:pPr>
    </w:p>
    <w:p w14:paraId="2ABF092C" w14:textId="272574AB" w:rsidR="001F2F95" w:rsidRPr="00CF6E0F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</w:t>
      </w:r>
      <w:r w:rsidR="00423B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CF6E0F">
        <w:rPr>
          <w:rFonts w:ascii="Times New Roman" w:hAnsi="Times New Roman" w:cs="Times New Roman"/>
          <w:sz w:val="24"/>
          <w:szCs w:val="24"/>
          <w:lang w:val="uk-UA"/>
        </w:rPr>
        <w:t>ПЛАН  ЗАХОДІВ</w:t>
      </w:r>
    </w:p>
    <w:p w14:paraId="7DCF9900" w14:textId="77777777" w:rsidR="001F2F95" w:rsidRPr="00CF6E0F" w:rsidRDefault="001F2F95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з проведення атестації педагогічних працівників </w:t>
      </w:r>
    </w:p>
    <w:p w14:paraId="202D81CC" w14:textId="501ACBE6" w:rsidR="001F2F95" w:rsidRPr="00CF6E0F" w:rsidRDefault="006D3E38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656C5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="00656C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F2F95"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</w:p>
    <w:p w14:paraId="0CD93F10" w14:textId="77777777" w:rsidR="001F2F95" w:rsidRPr="00CF6E0F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1F2F95" w:rsidRPr="00CF6E0F" w14:paraId="47867252" w14:textId="77777777" w:rsidTr="00456838">
        <w:tc>
          <w:tcPr>
            <w:tcW w:w="817" w:type="dxa"/>
          </w:tcPr>
          <w:p w14:paraId="0554F506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</w:tcPr>
          <w:p w14:paraId="2748A11A" w14:textId="77777777" w:rsidR="001F2F95" w:rsidRPr="00CF6E0F" w:rsidRDefault="001F2F95" w:rsidP="0045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83" w:type="dxa"/>
          </w:tcPr>
          <w:p w14:paraId="28592595" w14:textId="77777777" w:rsidR="001F2F95" w:rsidRPr="00CF6E0F" w:rsidRDefault="001F2F95" w:rsidP="0045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393" w:type="dxa"/>
          </w:tcPr>
          <w:p w14:paraId="7F039560" w14:textId="77777777" w:rsidR="001F2F95" w:rsidRPr="00CF6E0F" w:rsidRDefault="001F2F95" w:rsidP="0045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</w:tr>
      <w:tr w:rsidR="001F2F95" w:rsidRPr="00CF6E0F" w14:paraId="3E10A96F" w14:textId="77777777" w:rsidTr="00456838">
        <w:tc>
          <w:tcPr>
            <w:tcW w:w="817" w:type="dxa"/>
          </w:tcPr>
          <w:p w14:paraId="0BDC83BE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25B6BC3C" w14:textId="77777777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до атестаційної комісії списків працівників, які підлягають черговій атестації.</w:t>
            </w:r>
          </w:p>
        </w:tc>
        <w:tc>
          <w:tcPr>
            <w:tcW w:w="1683" w:type="dxa"/>
          </w:tcPr>
          <w:p w14:paraId="6E6003B7" w14:textId="70DF7E88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</w:t>
            </w:r>
            <w:r w:rsidR="002C40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6D3E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.10.202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14:paraId="747B6CFA" w14:textId="32CB872E" w:rsidR="001F2F95" w:rsidRPr="00CF6E0F" w:rsidRDefault="00396D89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Лазарчук </w:t>
            </w:r>
            <w:r w:rsidR="001F2F95"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Р.М.</w:t>
            </w:r>
          </w:p>
        </w:tc>
      </w:tr>
      <w:tr w:rsidR="001F2F95" w:rsidRPr="00CF6E0F" w14:paraId="1DE05CC7" w14:textId="77777777" w:rsidTr="00456838">
        <w:tc>
          <w:tcPr>
            <w:tcW w:w="817" w:type="dxa"/>
          </w:tcPr>
          <w:p w14:paraId="2040CF7C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71647873" w14:textId="77777777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працівниками заяв на позачергову атестацію на перенесення строку атестації, директором або педрадою про присвоєння працівнику кваліфікаційної категорії, педагогічного звання та у разі зниження ним рівня професійної діяльності.</w:t>
            </w:r>
          </w:p>
        </w:tc>
        <w:tc>
          <w:tcPr>
            <w:tcW w:w="1683" w:type="dxa"/>
          </w:tcPr>
          <w:p w14:paraId="366DBAA8" w14:textId="082B0B76" w:rsidR="001F2F95" w:rsidRPr="00CF6E0F" w:rsidRDefault="00396D89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20.12</w:t>
            </w:r>
            <w:r w:rsidR="006D3E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14:paraId="2A9E81A5" w14:textId="407885E0" w:rsidR="001F2F95" w:rsidRPr="00CF6E0F" w:rsidRDefault="003335FC" w:rsidP="0039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Педпрацівники</w:t>
            </w:r>
            <w:r w:rsidR="00396D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F2F95" w:rsidRPr="00CF6E0F" w14:paraId="463F7624" w14:textId="77777777" w:rsidTr="00456838">
        <w:tc>
          <w:tcPr>
            <w:tcW w:w="817" w:type="dxa"/>
          </w:tcPr>
          <w:p w14:paraId="4353FCDC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0818511A" w14:textId="77777777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Затвердження списків працівників, що атестуються, графік роботи комісії, прийняття рішення щодо перенесення строку чергової атестації. Ознайомлення працівників, що атестуються, з графіком проведення атестації під розпис.</w:t>
            </w:r>
          </w:p>
        </w:tc>
        <w:tc>
          <w:tcPr>
            <w:tcW w:w="1683" w:type="dxa"/>
          </w:tcPr>
          <w:p w14:paraId="27EC095F" w14:textId="25731B4F" w:rsidR="001F2F95" w:rsidRPr="00CF6E0F" w:rsidRDefault="006C760C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6D3E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.10.202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14:paraId="25303A76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Лазарчук Р.М.</w:t>
            </w:r>
          </w:p>
        </w:tc>
      </w:tr>
      <w:tr w:rsidR="001F2F95" w:rsidRPr="00CF6E0F" w14:paraId="34F1903B" w14:textId="77777777" w:rsidTr="00456838">
        <w:tc>
          <w:tcPr>
            <w:tcW w:w="817" w:type="dxa"/>
          </w:tcPr>
          <w:p w14:paraId="0BA4228A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32CDCB58" w14:textId="77777777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моніторингу навчальних досягнень учнів з предметів, які викладають учителі, що атестуються.</w:t>
            </w:r>
          </w:p>
        </w:tc>
        <w:tc>
          <w:tcPr>
            <w:tcW w:w="1683" w:type="dxa"/>
          </w:tcPr>
          <w:p w14:paraId="1BFEC630" w14:textId="431512A3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806F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гідно з 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графіком.</w:t>
            </w:r>
          </w:p>
        </w:tc>
        <w:tc>
          <w:tcPr>
            <w:tcW w:w="2393" w:type="dxa"/>
          </w:tcPr>
          <w:p w14:paraId="1805E366" w14:textId="6D3A2D56" w:rsidR="001F2F95" w:rsidRPr="00CF6E0F" w:rsidRDefault="00423B7C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Штундер</w:t>
            </w:r>
            <w:proofErr w:type="spellEnd"/>
            <w:r w:rsidR="001F2F95"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Н.І., Кузьменко І.Ю.</w:t>
            </w:r>
          </w:p>
        </w:tc>
      </w:tr>
      <w:tr w:rsidR="001F2F95" w:rsidRPr="00CF6E0F" w14:paraId="112CC2F4" w14:textId="77777777" w:rsidTr="00456838">
        <w:tc>
          <w:tcPr>
            <w:tcW w:w="817" w:type="dxa"/>
          </w:tcPr>
          <w:p w14:paraId="3236E88C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7F8416C7" w14:textId="77777777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Затвердження графіка показових уроків, виховних годин.</w:t>
            </w:r>
          </w:p>
        </w:tc>
        <w:tc>
          <w:tcPr>
            <w:tcW w:w="1683" w:type="dxa"/>
          </w:tcPr>
          <w:p w14:paraId="096ABAEB" w14:textId="207251E2" w:rsidR="001F2F95" w:rsidRPr="00CF6E0F" w:rsidRDefault="006D3E38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30.10.202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14:paraId="5E918F21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Кузьменко І.Ю.</w:t>
            </w:r>
          </w:p>
        </w:tc>
      </w:tr>
      <w:tr w:rsidR="001F2F95" w:rsidRPr="00CF6E0F" w14:paraId="2708EB21" w14:textId="77777777" w:rsidTr="00456838">
        <w:tc>
          <w:tcPr>
            <w:tcW w:w="817" w:type="dxa"/>
          </w:tcPr>
          <w:p w14:paraId="39D73372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0FDD6792" w14:textId="57939A72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Вивчення  педагогічної діяльності осіб, які атестуються, шляхом відвідування уроків, позаурочних заходів, вивчення рівня навчальних досягнень учнів з предмета, знайомство з даними про участь працівника у роботі методичних об’єднань, фахових конкурсах, інших заходах, пов’язаних із </w:t>
            </w:r>
            <w:r w:rsidR="00806F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освітнім 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процесом.</w:t>
            </w:r>
          </w:p>
        </w:tc>
        <w:tc>
          <w:tcPr>
            <w:tcW w:w="1683" w:type="dxa"/>
          </w:tcPr>
          <w:p w14:paraId="3BDB06A2" w14:textId="655359B7" w:rsidR="001F2F95" w:rsidRPr="00CF6E0F" w:rsidRDefault="006D3E38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5.0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93" w:type="dxa"/>
          </w:tcPr>
          <w:p w14:paraId="5C9A5056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2A52FC" w:rsidRPr="00CF6E0F" w14:paraId="1FFC616D" w14:textId="77777777" w:rsidTr="00456838">
        <w:tc>
          <w:tcPr>
            <w:tcW w:w="817" w:type="dxa"/>
          </w:tcPr>
          <w:p w14:paraId="57820FB1" w14:textId="15DEFFBF" w:rsidR="002A52FC" w:rsidRDefault="002A52FC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78" w:type="dxa"/>
          </w:tcPr>
          <w:p w14:paraId="33A0E13A" w14:textId="3C9ED14E" w:rsidR="002A52FC" w:rsidRPr="00CF6E0F" w:rsidRDefault="002A52FC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 вивчення практичного досвіду та системи роботи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педпрцівників,біюліотекаря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3" w:type="dxa"/>
          </w:tcPr>
          <w:p w14:paraId="3DED4570" w14:textId="7A39CD25" w:rsidR="002A52FC" w:rsidRDefault="002A52FC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25.02.2025</w:t>
            </w:r>
          </w:p>
        </w:tc>
        <w:tc>
          <w:tcPr>
            <w:tcW w:w="2393" w:type="dxa"/>
          </w:tcPr>
          <w:p w14:paraId="528DAB95" w14:textId="7856E8B1" w:rsidR="002A52FC" w:rsidRPr="00CF6E0F" w:rsidRDefault="002A52FC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1F2F95" w:rsidRPr="00CF6E0F" w14:paraId="68D0C2E9" w14:textId="77777777" w:rsidTr="00456838">
        <w:tc>
          <w:tcPr>
            <w:tcW w:w="817" w:type="dxa"/>
          </w:tcPr>
          <w:p w14:paraId="35BA1D3C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4000594B" w14:textId="31BDEC0F" w:rsidR="001F2F95" w:rsidRPr="00BB7BC8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ення атестації комісією Острозьк</w:t>
            </w:r>
            <w:r w:rsidR="00806F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 ліцею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№1.</w:t>
            </w:r>
          </w:p>
        </w:tc>
        <w:tc>
          <w:tcPr>
            <w:tcW w:w="1683" w:type="dxa"/>
          </w:tcPr>
          <w:p w14:paraId="686E6B8F" w14:textId="7BBB8390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396D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6D3E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.03.202</w:t>
            </w:r>
            <w:r w:rsidR="00396D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14:paraId="6F213A91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Лазарчук Р.М.</w:t>
            </w:r>
          </w:p>
        </w:tc>
      </w:tr>
    </w:tbl>
    <w:p w14:paraId="2BD256C3" w14:textId="77777777" w:rsidR="001F2F95" w:rsidRPr="00CF6E0F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5742D1" w14:textId="5B396870" w:rsidR="001F2F95" w:rsidRPr="00CF6E0F" w:rsidRDefault="003335FC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1F2F95"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 атестаційної комісії                                        </w:t>
      </w:r>
      <w:r w:rsidR="00656C5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F2F95"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656C58">
        <w:rPr>
          <w:rFonts w:ascii="Times New Roman" w:hAnsi="Times New Roman" w:cs="Times New Roman"/>
          <w:sz w:val="24"/>
          <w:szCs w:val="24"/>
          <w:lang w:val="uk-UA"/>
        </w:rPr>
        <w:t>Ніна ШТУНДЕР</w:t>
      </w:r>
    </w:p>
    <w:p w14:paraId="11AB2CD0" w14:textId="77777777" w:rsidR="001F2F95" w:rsidRPr="00CF6E0F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E2D5B7" w14:textId="77777777" w:rsidR="001F2F95" w:rsidRPr="001F2F95" w:rsidRDefault="001F2F95">
      <w:pPr>
        <w:rPr>
          <w:lang w:val="uk-UA"/>
        </w:rPr>
      </w:pPr>
    </w:p>
    <w:sectPr w:rsidR="001F2F95" w:rsidRPr="001F2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4E04"/>
    <w:multiLevelType w:val="hybridMultilevel"/>
    <w:tmpl w:val="EE2A8904"/>
    <w:lvl w:ilvl="0" w:tplc="D2D85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7A2698"/>
    <w:multiLevelType w:val="hybridMultilevel"/>
    <w:tmpl w:val="20E8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A0583"/>
    <w:multiLevelType w:val="hybridMultilevel"/>
    <w:tmpl w:val="8E9C815C"/>
    <w:lvl w:ilvl="0" w:tplc="D6EA863E">
      <w:start w:val="5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F484C7A"/>
    <w:multiLevelType w:val="hybridMultilevel"/>
    <w:tmpl w:val="FE1063E8"/>
    <w:lvl w:ilvl="0" w:tplc="2BA0E1D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5600">
    <w:abstractNumId w:val="0"/>
  </w:num>
  <w:num w:numId="2" w16cid:durableId="1398088147">
    <w:abstractNumId w:val="3"/>
  </w:num>
  <w:num w:numId="3" w16cid:durableId="791750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41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DD2"/>
    <w:rsid w:val="001424BA"/>
    <w:rsid w:val="0019437E"/>
    <w:rsid w:val="001A3DB6"/>
    <w:rsid w:val="001B58E8"/>
    <w:rsid w:val="001E39AF"/>
    <w:rsid w:val="001F2F95"/>
    <w:rsid w:val="002A52FC"/>
    <w:rsid w:val="002C40C4"/>
    <w:rsid w:val="003036E1"/>
    <w:rsid w:val="003335FC"/>
    <w:rsid w:val="0035377F"/>
    <w:rsid w:val="00383DB6"/>
    <w:rsid w:val="00396D89"/>
    <w:rsid w:val="00423B7C"/>
    <w:rsid w:val="00447650"/>
    <w:rsid w:val="004E7DD2"/>
    <w:rsid w:val="006161B1"/>
    <w:rsid w:val="00620F85"/>
    <w:rsid w:val="00655319"/>
    <w:rsid w:val="00656C58"/>
    <w:rsid w:val="006C760C"/>
    <w:rsid w:val="006D3E38"/>
    <w:rsid w:val="00720B54"/>
    <w:rsid w:val="00750EC4"/>
    <w:rsid w:val="007A24C5"/>
    <w:rsid w:val="00806F86"/>
    <w:rsid w:val="00874B20"/>
    <w:rsid w:val="00894B64"/>
    <w:rsid w:val="008C0B0C"/>
    <w:rsid w:val="0096216C"/>
    <w:rsid w:val="009860F8"/>
    <w:rsid w:val="009D308D"/>
    <w:rsid w:val="009F0FFC"/>
    <w:rsid w:val="009F4236"/>
    <w:rsid w:val="00A207C6"/>
    <w:rsid w:val="00AE2CF9"/>
    <w:rsid w:val="00B22980"/>
    <w:rsid w:val="00B478BA"/>
    <w:rsid w:val="00C528C4"/>
    <w:rsid w:val="00C9732B"/>
    <w:rsid w:val="00D30987"/>
    <w:rsid w:val="00D64B9B"/>
    <w:rsid w:val="00D73631"/>
    <w:rsid w:val="00E22F5A"/>
    <w:rsid w:val="00E25EF1"/>
    <w:rsid w:val="00E5543D"/>
    <w:rsid w:val="00E82050"/>
    <w:rsid w:val="00F54214"/>
    <w:rsid w:val="00F54E0E"/>
    <w:rsid w:val="00F9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8B90"/>
  <w15:docId w15:val="{5F12C07B-9440-49B7-AFED-69D7B8F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3335</Words>
  <Characters>1902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2</dc:creator>
  <cp:keywords/>
  <dc:description/>
  <cp:lastModifiedBy>User</cp:lastModifiedBy>
  <cp:revision>40</cp:revision>
  <cp:lastPrinted>2024-11-01T09:01:00Z</cp:lastPrinted>
  <dcterms:created xsi:type="dcterms:W3CDTF">2020-09-29T08:42:00Z</dcterms:created>
  <dcterms:modified xsi:type="dcterms:W3CDTF">2024-11-01T09:02:00Z</dcterms:modified>
</cp:coreProperties>
</file>