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C56F" w14:textId="77777777" w:rsidR="00901DD0" w:rsidRPr="00B266ED" w:rsidRDefault="00901DD0" w:rsidP="00901DD0">
      <w:pPr>
        <w:jc w:val="center"/>
        <w:rPr>
          <w:b/>
          <w:sz w:val="36"/>
          <w:szCs w:val="36"/>
          <w:lang w:val="uk-UA"/>
        </w:rPr>
      </w:pPr>
      <w:bookmarkStart w:id="0" w:name="_Hlk147403253"/>
      <w:r w:rsidRPr="00B266ED">
        <w:rPr>
          <w:b/>
          <w:sz w:val="36"/>
          <w:szCs w:val="36"/>
          <w:lang w:val="uk-UA"/>
        </w:rPr>
        <w:t>ПОЛОЖЕННЯ ПРО ПРЕЗИДЕНТА УЧНІВСЬКОГО САМОВРЯДУВАННЯ «МАКСИМУМ»</w:t>
      </w:r>
    </w:p>
    <w:p w14:paraId="1F5BE095" w14:textId="77777777" w:rsidR="00901DD0" w:rsidRDefault="00901DD0" w:rsidP="00901DD0">
      <w:pPr>
        <w:ind w:left="360"/>
        <w:jc w:val="both"/>
        <w:rPr>
          <w:sz w:val="28"/>
          <w:szCs w:val="28"/>
          <w:lang w:val="uk-UA"/>
        </w:rPr>
      </w:pPr>
    </w:p>
    <w:p w14:paraId="22C382E1" w14:textId="77777777" w:rsidR="00901DD0" w:rsidRPr="00B266ED" w:rsidRDefault="00901DD0" w:rsidP="00901DD0">
      <w:pPr>
        <w:ind w:left="360"/>
        <w:jc w:val="both"/>
        <w:rPr>
          <w:b/>
          <w:sz w:val="28"/>
          <w:szCs w:val="28"/>
          <w:lang w:val="uk-UA"/>
        </w:rPr>
      </w:pPr>
      <w:r w:rsidRPr="00B266ED">
        <w:rPr>
          <w:b/>
          <w:sz w:val="28"/>
          <w:szCs w:val="28"/>
          <w:lang w:val="uk-UA"/>
        </w:rPr>
        <w:t>І. Статус Президента учнівського самоврядування «МАКСИМУМ»</w:t>
      </w:r>
    </w:p>
    <w:p w14:paraId="4180C7E8" w14:textId="6DB6AE9D" w:rsidR="00901DD0" w:rsidRDefault="00901DD0" w:rsidP="00901DD0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Президент учнівського самоврядування – вища виборча особа учнівського самоврядування ліцею, представник інтересів та захисник прав здобувачів освіти.</w:t>
      </w:r>
    </w:p>
    <w:p w14:paraId="0481E4C7" w14:textId="2E830DD7" w:rsidR="00901DD0" w:rsidRDefault="00901DD0" w:rsidP="00901DD0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Президента учнівського самоврядування «МАКСИМУМ» обов’язкові для виконання всіма учнями ліцею.</w:t>
      </w:r>
    </w:p>
    <w:p w14:paraId="06326370" w14:textId="2EA8CB15" w:rsidR="00901DD0" w:rsidRDefault="00901DD0" w:rsidP="00901DD0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Відмінити рішення Президента може тільки директор ліцею або посадова особа, яка безпосередньо виконує обов’язки директора.</w:t>
      </w:r>
    </w:p>
    <w:p w14:paraId="561D7B8E" w14:textId="77777777" w:rsidR="00901DD0" w:rsidRDefault="00901DD0" w:rsidP="00901DD0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Президент звітує про результати своєї роботи на загальних зборах і звітно-виборчій конференції.</w:t>
      </w:r>
    </w:p>
    <w:p w14:paraId="4419D572" w14:textId="77777777" w:rsidR="00901DD0" w:rsidRPr="001A5DAF" w:rsidRDefault="00901DD0" w:rsidP="00901DD0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A5DAF">
        <w:rPr>
          <w:sz w:val="28"/>
          <w:szCs w:val="28"/>
          <w:lang w:val="uk-UA"/>
        </w:rPr>
        <w:t xml:space="preserve"> На уроках Президент є таким самим учнем, як і всі інші.</w:t>
      </w:r>
    </w:p>
    <w:p w14:paraId="2E1E4E9B" w14:textId="77777777" w:rsidR="00901DD0" w:rsidRDefault="00901DD0" w:rsidP="00901DD0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BBA6221" w14:textId="27051FEA" w:rsidR="00901DD0" w:rsidRDefault="00901DD0" w:rsidP="00901DD0">
      <w:pPr>
        <w:ind w:left="360"/>
        <w:jc w:val="both"/>
        <w:rPr>
          <w:b/>
          <w:sz w:val="28"/>
          <w:szCs w:val="28"/>
          <w:lang w:val="uk-UA"/>
        </w:rPr>
      </w:pPr>
      <w:r w:rsidRPr="00B266ED">
        <w:rPr>
          <w:b/>
          <w:sz w:val="28"/>
          <w:szCs w:val="28"/>
          <w:lang w:val="uk-UA"/>
        </w:rPr>
        <w:t xml:space="preserve">ІІ. Компетенція Президента учнівського самоврядування </w:t>
      </w:r>
    </w:p>
    <w:p w14:paraId="0AA61A5E" w14:textId="77777777" w:rsidR="00647BA6" w:rsidRPr="00B266ED" w:rsidRDefault="00647BA6" w:rsidP="00901DD0">
      <w:pPr>
        <w:ind w:left="360"/>
        <w:jc w:val="both"/>
        <w:rPr>
          <w:b/>
          <w:sz w:val="28"/>
          <w:szCs w:val="28"/>
          <w:lang w:val="uk-UA"/>
        </w:rPr>
      </w:pPr>
    </w:p>
    <w:p w14:paraId="18537351" w14:textId="77777777" w:rsidR="00901DD0" w:rsidRPr="002C76E9" w:rsidRDefault="00901DD0" w:rsidP="00901DD0">
      <w:pPr>
        <w:numPr>
          <w:ilvl w:val="0"/>
          <w:numId w:val="7"/>
        </w:numPr>
        <w:jc w:val="both"/>
        <w:rPr>
          <w:b/>
          <w:bCs/>
          <w:sz w:val="28"/>
          <w:szCs w:val="28"/>
          <w:lang w:val="uk-UA"/>
        </w:rPr>
      </w:pPr>
      <w:r w:rsidRPr="002C76E9">
        <w:rPr>
          <w:b/>
          <w:bCs/>
          <w:sz w:val="28"/>
          <w:szCs w:val="28"/>
          <w:lang w:val="uk-UA"/>
        </w:rPr>
        <w:t>Президент учнівського самоврядування має компетенцію приймати рішення:</w:t>
      </w:r>
    </w:p>
    <w:p w14:paraId="547BB068" w14:textId="0B966A9D" w:rsidR="00901DD0" w:rsidRDefault="00901DD0" w:rsidP="00901DD0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проведення ліцейних акцій та заходів;</w:t>
      </w:r>
    </w:p>
    <w:p w14:paraId="282B78A6" w14:textId="77777777" w:rsidR="00901DD0" w:rsidRDefault="00901DD0" w:rsidP="00901DD0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організацію дозвілля школярів;</w:t>
      </w:r>
    </w:p>
    <w:p w14:paraId="26C03D3E" w14:textId="77777777" w:rsidR="00901DD0" w:rsidRDefault="00901DD0" w:rsidP="00901DD0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питань, які стосуються діяльності центрів учнівського самоврядування.</w:t>
      </w:r>
    </w:p>
    <w:p w14:paraId="37FA2B32" w14:textId="77777777" w:rsidR="00901DD0" w:rsidRDefault="00901DD0" w:rsidP="00901DD0">
      <w:pPr>
        <w:ind w:left="720"/>
        <w:jc w:val="both"/>
        <w:rPr>
          <w:sz w:val="28"/>
          <w:szCs w:val="28"/>
          <w:lang w:val="uk-UA"/>
        </w:rPr>
      </w:pPr>
    </w:p>
    <w:p w14:paraId="1357F56F" w14:textId="77777777" w:rsidR="00901DD0" w:rsidRPr="002C76E9" w:rsidRDefault="00901DD0" w:rsidP="00901DD0">
      <w:pPr>
        <w:numPr>
          <w:ilvl w:val="0"/>
          <w:numId w:val="7"/>
        </w:numPr>
        <w:jc w:val="both"/>
        <w:rPr>
          <w:b/>
          <w:bCs/>
          <w:sz w:val="28"/>
          <w:szCs w:val="28"/>
          <w:lang w:val="uk-UA"/>
        </w:rPr>
      </w:pPr>
      <w:r w:rsidRPr="002C76E9">
        <w:rPr>
          <w:b/>
          <w:bCs/>
          <w:sz w:val="28"/>
          <w:szCs w:val="28"/>
          <w:lang w:val="uk-UA"/>
        </w:rPr>
        <w:t>Права та основні обов’язки Президента учнівського самоврядування</w:t>
      </w:r>
    </w:p>
    <w:p w14:paraId="306F55C1" w14:textId="0ECEE885" w:rsidR="00901DD0" w:rsidRDefault="00901DD0" w:rsidP="00901DD0">
      <w:pPr>
        <w:numPr>
          <w:ilvl w:val="1"/>
          <w:numId w:val="7"/>
        </w:numPr>
        <w:tabs>
          <w:tab w:val="clear" w:pos="1080"/>
          <w:tab w:val="num" w:pos="1428"/>
        </w:tabs>
        <w:ind w:left="14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Організовуючи учнівське самоврядування, </w:t>
      </w:r>
      <w:r w:rsidR="00F530B3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резидент:</w:t>
      </w:r>
    </w:p>
    <w:p w14:paraId="3A3989F5" w14:textId="77777777" w:rsidR="00901DD0" w:rsidRDefault="00901DD0" w:rsidP="00901DD0">
      <w:pPr>
        <w:numPr>
          <w:ilvl w:val="0"/>
          <w:numId w:val="8"/>
        </w:numPr>
        <w:tabs>
          <w:tab w:val="clear" w:pos="720"/>
          <w:tab w:val="num" w:pos="1068"/>
        </w:tabs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приймає рішення щодо діяльності центрів учнівського самоврядування;</w:t>
      </w:r>
    </w:p>
    <w:p w14:paraId="4C6E425C" w14:textId="77777777" w:rsidR="00901DD0" w:rsidRDefault="00901DD0" w:rsidP="00901DD0">
      <w:pPr>
        <w:numPr>
          <w:ilvl w:val="0"/>
          <w:numId w:val="8"/>
        </w:numPr>
        <w:tabs>
          <w:tab w:val="clear" w:pos="720"/>
          <w:tab w:val="num" w:pos="1068"/>
        </w:tabs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створює центри, контролює їх діяльність, за необхідності – розпускає їх;</w:t>
      </w:r>
    </w:p>
    <w:p w14:paraId="3CF4B2C4" w14:textId="10F39287" w:rsidR="00901DD0" w:rsidRDefault="00901DD0" w:rsidP="00901DD0">
      <w:pPr>
        <w:numPr>
          <w:ilvl w:val="0"/>
          <w:numId w:val="8"/>
        </w:numPr>
        <w:tabs>
          <w:tab w:val="clear" w:pos="720"/>
          <w:tab w:val="num" w:pos="1068"/>
        </w:tabs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організовує розробку положень, угод, пам’яток та інших документів, які стосуються громадської діяльності та дозвілля учнів або благоустрою ліцею, надає їх на затвердження учнівської ради або оформлює своїми рішеннями. </w:t>
      </w:r>
    </w:p>
    <w:p w14:paraId="127ADFE6" w14:textId="5C52CFA6" w:rsidR="00901DD0" w:rsidRDefault="00901DD0" w:rsidP="00901DD0">
      <w:pPr>
        <w:numPr>
          <w:ilvl w:val="1"/>
          <w:numId w:val="7"/>
        </w:numPr>
        <w:tabs>
          <w:tab w:val="clear" w:pos="1080"/>
          <w:tab w:val="num" w:pos="1428"/>
        </w:tabs>
        <w:ind w:left="14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Захищаючи права учнів </w:t>
      </w:r>
      <w:r w:rsidR="00F530B3">
        <w:rPr>
          <w:sz w:val="28"/>
          <w:szCs w:val="28"/>
          <w:lang w:val="uk-UA"/>
        </w:rPr>
        <w:t>ліцею</w:t>
      </w:r>
      <w:r>
        <w:rPr>
          <w:sz w:val="28"/>
          <w:szCs w:val="28"/>
          <w:lang w:val="uk-UA"/>
        </w:rPr>
        <w:t>, Президент має право:</w:t>
      </w:r>
    </w:p>
    <w:p w14:paraId="0EEC341A" w14:textId="011F5D37" w:rsidR="00901DD0" w:rsidRDefault="00901DD0" w:rsidP="00901DD0">
      <w:pPr>
        <w:numPr>
          <w:ilvl w:val="0"/>
          <w:numId w:val="8"/>
        </w:numPr>
        <w:tabs>
          <w:tab w:val="clear" w:pos="720"/>
          <w:tab w:val="num" w:pos="1068"/>
        </w:tabs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представляти інтереси учнів у Раді ліцею, а також у міській раді старшокласників;</w:t>
      </w:r>
    </w:p>
    <w:p w14:paraId="1697901B" w14:textId="773F4967" w:rsidR="00901DD0" w:rsidRDefault="00901DD0" w:rsidP="00901DD0">
      <w:pPr>
        <w:numPr>
          <w:ilvl w:val="0"/>
          <w:numId w:val="8"/>
        </w:numPr>
        <w:tabs>
          <w:tab w:val="clear" w:pos="720"/>
          <w:tab w:val="num" w:pos="1068"/>
        </w:tabs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пропонувати проєкти, програми діяльності учнів;</w:t>
      </w:r>
    </w:p>
    <w:p w14:paraId="4F801A4C" w14:textId="3363BE90" w:rsidR="00901DD0" w:rsidRDefault="00901DD0" w:rsidP="00901DD0">
      <w:pPr>
        <w:numPr>
          <w:ilvl w:val="0"/>
          <w:numId w:val="8"/>
        </w:numPr>
        <w:tabs>
          <w:tab w:val="clear" w:pos="720"/>
          <w:tab w:val="num" w:pos="1068"/>
        </w:tabs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клопотати про дотримання законних інтересів та прав учнів перед директором, педагогами та батьківськими комітетами ліцею.</w:t>
      </w:r>
    </w:p>
    <w:p w14:paraId="007DC22F" w14:textId="77777777" w:rsidR="00901DD0" w:rsidRDefault="00901DD0" w:rsidP="00901DD0">
      <w:pPr>
        <w:numPr>
          <w:ilvl w:val="1"/>
          <w:numId w:val="7"/>
        </w:numPr>
        <w:tabs>
          <w:tab w:val="clear" w:pos="1080"/>
          <w:tab w:val="num" w:pos="1428"/>
        </w:tabs>
        <w:ind w:left="14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Президент учнівського самоврядування має право:</w:t>
      </w:r>
    </w:p>
    <w:p w14:paraId="738F401D" w14:textId="6E8A625F" w:rsidR="00901DD0" w:rsidRDefault="00901DD0" w:rsidP="00901DD0">
      <w:pPr>
        <w:numPr>
          <w:ilvl w:val="0"/>
          <w:numId w:val="8"/>
        </w:numPr>
        <w:tabs>
          <w:tab w:val="clear" w:pos="720"/>
          <w:tab w:val="num" w:pos="1068"/>
        </w:tabs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бути присутнім на всіх учнівських, загальноліцейних заходах, або делегувати на ці заходи своїх представників;</w:t>
      </w:r>
    </w:p>
    <w:p w14:paraId="599B9DD5" w14:textId="77777777" w:rsidR="00901DD0" w:rsidRDefault="00901DD0" w:rsidP="00901DD0">
      <w:pPr>
        <w:numPr>
          <w:ilvl w:val="0"/>
          <w:numId w:val="8"/>
        </w:numPr>
        <w:tabs>
          <w:tab w:val="clear" w:pos="720"/>
          <w:tab w:val="num" w:pos="1068"/>
        </w:tabs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виступати перед колективами класів, гуртків зі зверненнями чи пропозиціями. Колективи, до яких звернувся Президент учнівського самоврядування, зобов’язані обговорити рішення або пропозиції Президента та дати відповідь;</w:t>
      </w:r>
    </w:p>
    <w:p w14:paraId="4202DF27" w14:textId="7DC69B66" w:rsidR="00901DD0" w:rsidRDefault="00901DD0" w:rsidP="00901DD0">
      <w:pPr>
        <w:numPr>
          <w:ilvl w:val="0"/>
          <w:numId w:val="8"/>
        </w:numPr>
        <w:tabs>
          <w:tab w:val="clear" w:pos="720"/>
          <w:tab w:val="num" w:pos="1068"/>
        </w:tabs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критикувати персонально будь-які вчинки, вислови або дії груп людей в ліцеї, не погоджуватись з думкою інших.</w:t>
      </w:r>
    </w:p>
    <w:p w14:paraId="0337AECB" w14:textId="6F913D5B" w:rsidR="00901DD0" w:rsidRDefault="00901DD0" w:rsidP="00901DD0">
      <w:pPr>
        <w:numPr>
          <w:ilvl w:val="0"/>
          <w:numId w:val="8"/>
        </w:numPr>
        <w:tabs>
          <w:tab w:val="clear" w:pos="720"/>
          <w:tab w:val="num" w:pos="1068"/>
        </w:tabs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Вносити пропозиції щодо покращення життєдіяльності ліцею.</w:t>
      </w:r>
    </w:p>
    <w:p w14:paraId="0A394A23" w14:textId="77777777" w:rsidR="00901DD0" w:rsidRDefault="00901DD0" w:rsidP="00901DD0">
      <w:pPr>
        <w:numPr>
          <w:ilvl w:val="1"/>
          <w:numId w:val="7"/>
        </w:numPr>
        <w:tabs>
          <w:tab w:val="clear" w:pos="1080"/>
          <w:tab w:val="num" w:pos="1428"/>
        </w:tabs>
        <w:ind w:left="14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Президент учнівського самоврядування має виключні права:</w:t>
      </w:r>
    </w:p>
    <w:p w14:paraId="52DDD085" w14:textId="77777777" w:rsidR="00901DD0" w:rsidRDefault="00901DD0" w:rsidP="00901DD0">
      <w:pPr>
        <w:numPr>
          <w:ilvl w:val="0"/>
          <w:numId w:val="8"/>
        </w:numPr>
        <w:tabs>
          <w:tab w:val="clear" w:pos="720"/>
          <w:tab w:val="num" w:pos="1068"/>
        </w:tabs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накладати вето на рішення учнівської ради;</w:t>
      </w:r>
    </w:p>
    <w:p w14:paraId="22956ACE" w14:textId="23A70A58" w:rsidR="00901DD0" w:rsidRDefault="00901DD0" w:rsidP="00901DD0">
      <w:pPr>
        <w:numPr>
          <w:ilvl w:val="0"/>
          <w:numId w:val="8"/>
        </w:numPr>
        <w:tabs>
          <w:tab w:val="clear" w:pos="720"/>
          <w:tab w:val="num" w:pos="1068"/>
        </w:tabs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спільно з директором ліцею у виключних випадках звільняти від обов’язків увесь склад учнівського самоврядування.</w:t>
      </w:r>
    </w:p>
    <w:p w14:paraId="592F2BFD" w14:textId="77777777" w:rsidR="00901DD0" w:rsidRDefault="00901DD0" w:rsidP="00901DD0">
      <w:pPr>
        <w:ind w:left="708"/>
        <w:jc w:val="both"/>
        <w:rPr>
          <w:sz w:val="28"/>
          <w:szCs w:val="28"/>
          <w:lang w:val="uk-UA"/>
        </w:rPr>
      </w:pPr>
    </w:p>
    <w:p w14:paraId="01B769DF" w14:textId="77777777" w:rsidR="00901DD0" w:rsidRPr="002C76E9" w:rsidRDefault="00901DD0" w:rsidP="00901DD0">
      <w:pPr>
        <w:numPr>
          <w:ilvl w:val="0"/>
          <w:numId w:val="7"/>
        </w:numPr>
        <w:jc w:val="both"/>
        <w:rPr>
          <w:b/>
          <w:bCs/>
          <w:sz w:val="28"/>
          <w:szCs w:val="28"/>
          <w:lang w:val="uk-UA"/>
        </w:rPr>
      </w:pPr>
      <w:r w:rsidRPr="002C76E9">
        <w:rPr>
          <w:b/>
          <w:bCs/>
          <w:sz w:val="28"/>
          <w:szCs w:val="28"/>
          <w:lang w:val="uk-UA"/>
        </w:rPr>
        <w:t>Взаємодія Президента учнівського самоврядування з учнівською радою:</w:t>
      </w:r>
    </w:p>
    <w:p w14:paraId="74654522" w14:textId="7E410CEC" w:rsidR="00901DD0" w:rsidRDefault="00901DD0" w:rsidP="00901DD0">
      <w:pPr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Президент учнівського самоврядування взаємодіє з учнівською радою в плануванні та організації життєдіяльності учнівського колективу, в підготовці нормативно-правових документів ліцею (угоди, положення, статути).</w:t>
      </w:r>
    </w:p>
    <w:p w14:paraId="6C1A213D" w14:textId="4C46167C" w:rsidR="00901DD0" w:rsidRDefault="00901DD0" w:rsidP="00901DD0">
      <w:pPr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Президент учнівського самоврядування бере участь в роботі учнівської ради, в обговоренні питань засідань, вносить пропозиції, критичні зауваження та рекомендації Раді, що стосуються життєдіяльності ліцейного колективу.</w:t>
      </w:r>
    </w:p>
    <w:p w14:paraId="417A03B1" w14:textId="77777777" w:rsidR="00901DD0" w:rsidRDefault="00901DD0" w:rsidP="00901DD0">
      <w:pPr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Президент зобов’язаний спостерігати за роботою центрів учнівського самоврядування, бути поінформованим про всі рішення засідань центрів.</w:t>
      </w:r>
    </w:p>
    <w:p w14:paraId="00EC71C0" w14:textId="2712A5D9" w:rsidR="00901DD0" w:rsidRDefault="00901DD0" w:rsidP="00901DD0">
      <w:pPr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Президент учнівського самоврядування взаємодіє з директором ліцею, обговорює проблеми діяльності учнівського колективу, радиться з ним у прийнятті найважливіших рішень.</w:t>
      </w:r>
    </w:p>
    <w:p w14:paraId="09D47B11" w14:textId="77777777" w:rsidR="00901DD0" w:rsidRDefault="00901DD0" w:rsidP="00901DD0">
      <w:pPr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Президент учнівського самоврядування може виступати на педрадах, батьківських зборах зі зверненнями, пропозиціями зі взаємно цікавих питань, пропонувати свої проекти та програми.</w:t>
      </w:r>
    </w:p>
    <w:p w14:paraId="3781E404" w14:textId="77777777" w:rsidR="00901DD0" w:rsidRDefault="00901DD0" w:rsidP="00901DD0">
      <w:pPr>
        <w:ind w:left="360"/>
        <w:jc w:val="both"/>
        <w:rPr>
          <w:sz w:val="28"/>
          <w:szCs w:val="28"/>
          <w:lang w:val="uk-UA"/>
        </w:rPr>
      </w:pPr>
    </w:p>
    <w:p w14:paraId="0D152C36" w14:textId="77777777" w:rsidR="00901DD0" w:rsidRPr="002C76E9" w:rsidRDefault="00901DD0" w:rsidP="00901DD0">
      <w:pPr>
        <w:numPr>
          <w:ilvl w:val="0"/>
          <w:numId w:val="7"/>
        </w:numPr>
        <w:jc w:val="both"/>
        <w:rPr>
          <w:b/>
          <w:bCs/>
          <w:sz w:val="28"/>
          <w:szCs w:val="28"/>
          <w:lang w:val="uk-UA"/>
        </w:rPr>
      </w:pPr>
      <w:r w:rsidRPr="002C76E9">
        <w:rPr>
          <w:b/>
          <w:bCs/>
          <w:sz w:val="28"/>
          <w:szCs w:val="28"/>
          <w:lang w:val="uk-UA"/>
        </w:rPr>
        <w:t>Вибори Президента учнівського самоврядування:</w:t>
      </w:r>
    </w:p>
    <w:p w14:paraId="004DB8A3" w14:textId="542C7988" w:rsidR="00901DD0" w:rsidRDefault="00901DD0" w:rsidP="00901DD0">
      <w:pPr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Президент учнівського самоврядування обирається з кількості учнів 5-11 класів таємним голосуванням делегатами звітно-виборчої конференції ліцею строком на один рік.</w:t>
      </w:r>
    </w:p>
    <w:p w14:paraId="40B0EE5A" w14:textId="39C594F7" w:rsidR="00901DD0" w:rsidRPr="001A5DAF" w:rsidRDefault="00901DD0" w:rsidP="00901DD0">
      <w:pPr>
        <w:numPr>
          <w:ilvl w:val="1"/>
          <w:numId w:val="7"/>
        </w:numPr>
        <w:rPr>
          <w:szCs w:val="28"/>
          <w:lang w:val="uk-UA"/>
        </w:rPr>
      </w:pPr>
      <w:r w:rsidRPr="001A5DAF">
        <w:rPr>
          <w:color w:val="000000"/>
          <w:sz w:val="28"/>
          <w:szCs w:val="32"/>
          <w:shd w:val="clear" w:color="auto" w:fill="FFFFFF"/>
        </w:rPr>
        <w:t>Президентом школи  може  бути  обраний  учен</w:t>
      </w:r>
      <w:r w:rsidRPr="001A5DAF">
        <w:rPr>
          <w:color w:val="000000"/>
          <w:sz w:val="28"/>
          <w:szCs w:val="32"/>
          <w:shd w:val="clear" w:color="auto" w:fill="FFFFFF"/>
          <w:lang w:val="uk-UA"/>
        </w:rPr>
        <w:t>ь</w:t>
      </w:r>
      <w:r w:rsidR="00D21C84">
        <w:rPr>
          <w:color w:val="000000"/>
          <w:sz w:val="28"/>
          <w:szCs w:val="32"/>
          <w:shd w:val="clear" w:color="auto" w:fill="FFFFFF"/>
          <w:lang w:val="uk-UA"/>
        </w:rPr>
        <w:t xml:space="preserve"> </w:t>
      </w:r>
      <w:r w:rsidRPr="001A5DAF">
        <w:rPr>
          <w:color w:val="000000"/>
          <w:sz w:val="28"/>
          <w:szCs w:val="32"/>
          <w:shd w:val="clear" w:color="auto" w:fill="FFFFFF"/>
          <w:lang w:val="uk-UA"/>
        </w:rPr>
        <w:t>(иця) 8-1</w:t>
      </w:r>
      <w:r w:rsidR="002C76E9">
        <w:rPr>
          <w:color w:val="000000"/>
          <w:sz w:val="28"/>
          <w:szCs w:val="32"/>
          <w:shd w:val="clear" w:color="auto" w:fill="FFFFFF"/>
          <w:lang w:val="uk-UA"/>
        </w:rPr>
        <w:t>1</w:t>
      </w:r>
      <w:r w:rsidRPr="001A5DAF">
        <w:rPr>
          <w:color w:val="000000"/>
          <w:sz w:val="28"/>
          <w:szCs w:val="32"/>
          <w:shd w:val="clear" w:color="auto" w:fill="FFFFFF"/>
          <w:lang w:val="uk-UA"/>
        </w:rPr>
        <w:t xml:space="preserve"> класів</w:t>
      </w:r>
      <w:r w:rsidRPr="001A5DAF">
        <w:rPr>
          <w:color w:val="000000"/>
          <w:sz w:val="28"/>
          <w:szCs w:val="32"/>
          <w:shd w:val="clear" w:color="auto" w:fill="FFFFFF"/>
        </w:rPr>
        <w:t>,</w:t>
      </w:r>
      <w:r w:rsidRPr="001A5DAF">
        <w:rPr>
          <w:color w:val="000000"/>
          <w:sz w:val="28"/>
          <w:szCs w:val="32"/>
          <w:shd w:val="clear" w:color="auto" w:fill="FFFFFF"/>
          <w:lang w:val="uk-UA"/>
        </w:rPr>
        <w:t xml:space="preserve"> який (яка) є</w:t>
      </w:r>
      <w:r w:rsidRPr="001A5DAF">
        <w:rPr>
          <w:color w:val="000000"/>
          <w:sz w:val="28"/>
          <w:szCs w:val="32"/>
          <w:shd w:val="clear" w:color="auto" w:fill="FFFFFF"/>
        </w:rPr>
        <w:t xml:space="preserve"> активним  учасником  </w:t>
      </w:r>
      <w:r w:rsidR="002C76E9">
        <w:rPr>
          <w:color w:val="000000"/>
          <w:sz w:val="28"/>
          <w:szCs w:val="32"/>
          <w:shd w:val="clear" w:color="auto" w:fill="FFFFFF"/>
          <w:lang w:val="uk-UA"/>
        </w:rPr>
        <w:t>ліцей</w:t>
      </w:r>
      <w:r w:rsidRPr="001A5DAF">
        <w:rPr>
          <w:color w:val="000000"/>
          <w:sz w:val="28"/>
          <w:szCs w:val="32"/>
          <w:shd w:val="clear" w:color="auto" w:fill="FFFFFF"/>
        </w:rPr>
        <w:t>них  справ, має  достатній  та  високий  рівень знань  з</w:t>
      </w:r>
      <w:r w:rsidR="002C76E9">
        <w:rPr>
          <w:color w:val="000000"/>
          <w:sz w:val="28"/>
          <w:szCs w:val="32"/>
          <w:shd w:val="clear" w:color="auto" w:fill="FFFFFF"/>
          <w:lang w:val="uk-UA"/>
        </w:rPr>
        <w:t xml:space="preserve"> навчальних</w:t>
      </w:r>
      <w:r w:rsidRPr="001A5DAF">
        <w:rPr>
          <w:color w:val="000000"/>
          <w:sz w:val="28"/>
          <w:szCs w:val="32"/>
          <w:shd w:val="clear" w:color="auto" w:fill="FFFFFF"/>
        </w:rPr>
        <w:t xml:space="preserve"> предметів</w:t>
      </w:r>
      <w:r>
        <w:rPr>
          <w:sz w:val="28"/>
          <w:szCs w:val="28"/>
          <w:lang w:val="uk-UA"/>
        </w:rPr>
        <w:t>, що подав(ла) свою кандидатуру в визначений термін.</w:t>
      </w:r>
    </w:p>
    <w:p w14:paraId="5EB4C1D2" w14:textId="77777777" w:rsidR="00901DD0" w:rsidRDefault="00901DD0" w:rsidP="00901DD0">
      <w:pPr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проведення виборів та спостереження за ходом виборчої кампанії створюється комісія.</w:t>
      </w:r>
    </w:p>
    <w:p w14:paraId="577C7652" w14:textId="26859B9C" w:rsidR="00901DD0" w:rsidRDefault="00901DD0" w:rsidP="00901DD0">
      <w:pPr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Передвиборча кампанія організовується кандидатом на пост президента та його помічниками, здійснюється засобами усної</w:t>
      </w:r>
      <w:r w:rsidR="002C76E9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друкованої агітації.</w:t>
      </w:r>
    </w:p>
    <w:p w14:paraId="5CD40A3E" w14:textId="77777777" w:rsidR="00901DD0" w:rsidRDefault="00901DD0" w:rsidP="00901DD0">
      <w:pPr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ходом передвиборчої кампанії можуть спостерігати громадські групи спостерігачів, представники кандидатів у президенти учнівського самоврядування та представники засобів масової інформації школи.</w:t>
      </w:r>
    </w:p>
    <w:p w14:paraId="4D99E04A" w14:textId="586DBAF6" w:rsidR="00901DD0" w:rsidRDefault="00901DD0" w:rsidP="00901DD0">
      <w:pPr>
        <w:ind w:left="360"/>
        <w:jc w:val="both"/>
        <w:rPr>
          <w:sz w:val="28"/>
          <w:szCs w:val="28"/>
          <w:lang w:val="uk-UA"/>
        </w:rPr>
      </w:pPr>
    </w:p>
    <w:p w14:paraId="04AA56B2" w14:textId="15CCB0A6" w:rsidR="00647BA6" w:rsidRDefault="00647BA6" w:rsidP="00901DD0">
      <w:pPr>
        <w:ind w:left="360"/>
        <w:jc w:val="both"/>
        <w:rPr>
          <w:sz w:val="28"/>
          <w:szCs w:val="28"/>
          <w:lang w:val="uk-UA"/>
        </w:rPr>
      </w:pPr>
    </w:p>
    <w:p w14:paraId="5505D463" w14:textId="77777777" w:rsidR="00647BA6" w:rsidRDefault="00647BA6" w:rsidP="00901DD0">
      <w:pPr>
        <w:ind w:left="360"/>
        <w:jc w:val="both"/>
        <w:rPr>
          <w:sz w:val="28"/>
          <w:szCs w:val="28"/>
          <w:lang w:val="uk-UA"/>
        </w:rPr>
      </w:pPr>
    </w:p>
    <w:p w14:paraId="233E42B6" w14:textId="77777777" w:rsidR="00901DD0" w:rsidRDefault="00901DD0" w:rsidP="00901DD0">
      <w:pPr>
        <w:ind w:left="360"/>
        <w:jc w:val="both"/>
        <w:rPr>
          <w:sz w:val="28"/>
          <w:szCs w:val="28"/>
          <w:lang w:val="uk-UA"/>
        </w:rPr>
      </w:pPr>
    </w:p>
    <w:p w14:paraId="26921311" w14:textId="77777777" w:rsidR="00901DD0" w:rsidRPr="002C76E9" w:rsidRDefault="00901DD0" w:rsidP="00901DD0">
      <w:pPr>
        <w:numPr>
          <w:ilvl w:val="0"/>
          <w:numId w:val="7"/>
        </w:numPr>
        <w:jc w:val="both"/>
        <w:rPr>
          <w:b/>
          <w:bCs/>
          <w:sz w:val="28"/>
          <w:szCs w:val="28"/>
          <w:lang w:val="uk-UA"/>
        </w:rPr>
      </w:pPr>
      <w:r w:rsidRPr="002C76E9">
        <w:rPr>
          <w:b/>
          <w:bCs/>
          <w:sz w:val="28"/>
          <w:szCs w:val="28"/>
          <w:lang w:val="uk-UA"/>
        </w:rPr>
        <w:t>Процедура виборів:</w:t>
      </w:r>
    </w:p>
    <w:p w14:paraId="4CF22993" w14:textId="77777777" w:rsidR="00901DD0" w:rsidRDefault="00901DD0" w:rsidP="00901DD0">
      <w:pPr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Виборцями Президента учнівського самоврядування є делегати від учнівських колективів 5-11 класів. Кожен із виборців має право на один виборчий голос. Прямі таємні вибори відбуваються у такому порядку:</w:t>
      </w:r>
    </w:p>
    <w:p w14:paraId="0131C14D" w14:textId="77777777" w:rsidR="00901DD0" w:rsidRDefault="00901DD0" w:rsidP="00901DD0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виборчий бюлетень вносяться імена кандидатів у президенти учнівського самоврядування;</w:t>
      </w:r>
    </w:p>
    <w:p w14:paraId="6CD152BA" w14:textId="77777777" w:rsidR="00901DD0" w:rsidRDefault="00901DD0" w:rsidP="00901DD0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кожен виборець здійснює свій вибір таємно, відмічає у бюлетені ім’я обраного ним кандидата в президенти учнівського самоврядування, опускає бюлетень до виборчої урни;</w:t>
      </w:r>
    </w:p>
    <w:p w14:paraId="355FACC6" w14:textId="77777777" w:rsidR="00901DD0" w:rsidRDefault="00901DD0" w:rsidP="00901DD0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день проведення виборів Президента учнівського самоврядування передвиборча агітація не допускається;</w:t>
      </w:r>
    </w:p>
    <w:p w14:paraId="3273E90B" w14:textId="77777777" w:rsidR="00901DD0" w:rsidRDefault="00901DD0" w:rsidP="00901DD0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закінчення терміну голосування виборча комісія в присутності спостерігачів відкриває виборчу урну, підраховує голоси та оголошує результати виборів. </w:t>
      </w:r>
    </w:p>
    <w:p w14:paraId="23C01EEB" w14:textId="77777777" w:rsidR="00901DD0" w:rsidRDefault="00901DD0" w:rsidP="00901DD0">
      <w:pPr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Президент учнівського самоврядування вважається законно обраним, якщо за нього проголосувало не менше половини делегатів конференції і якщо при цьому вибори відбулися у встановлені строки та пройшли без порушень процедури виборів.</w:t>
      </w:r>
    </w:p>
    <w:p w14:paraId="1C6EE1A2" w14:textId="77777777" w:rsidR="00901DD0" w:rsidRDefault="00901DD0" w:rsidP="00901DD0">
      <w:pPr>
        <w:ind w:left="360"/>
        <w:jc w:val="both"/>
        <w:rPr>
          <w:sz w:val="28"/>
          <w:szCs w:val="28"/>
          <w:lang w:val="uk-UA"/>
        </w:rPr>
      </w:pPr>
    </w:p>
    <w:p w14:paraId="64D2C988" w14:textId="77777777" w:rsidR="00901DD0" w:rsidRPr="002C76E9" w:rsidRDefault="00901DD0" w:rsidP="00901DD0">
      <w:pPr>
        <w:numPr>
          <w:ilvl w:val="0"/>
          <w:numId w:val="7"/>
        </w:numPr>
        <w:jc w:val="both"/>
        <w:rPr>
          <w:b/>
          <w:bCs/>
          <w:sz w:val="28"/>
          <w:szCs w:val="28"/>
          <w:lang w:val="uk-UA"/>
        </w:rPr>
      </w:pPr>
      <w:r w:rsidRPr="002C76E9">
        <w:rPr>
          <w:b/>
          <w:bCs/>
          <w:sz w:val="28"/>
          <w:szCs w:val="28"/>
          <w:lang w:val="uk-UA"/>
        </w:rPr>
        <w:t>Вступ Президента учнівського самоврядування до виконання посадових обов’язків та припинення його повноважень</w:t>
      </w:r>
    </w:p>
    <w:p w14:paraId="058A63C4" w14:textId="77777777" w:rsidR="00901DD0" w:rsidRDefault="00901DD0" w:rsidP="00901DD0">
      <w:pPr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Президент учнівського самоврядування приступає до виконання своїх посадових обов’язків при урочистих обставинах.</w:t>
      </w:r>
    </w:p>
    <w:p w14:paraId="29220543" w14:textId="0BCF4E8F" w:rsidR="00901DD0" w:rsidRDefault="00901DD0" w:rsidP="00901DD0">
      <w:pPr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Президент учнівського самоврядування має право оголосити про добровільне звільнення з посади. В цьому випадку звільнення розглядається учнівською радою та директором </w:t>
      </w:r>
      <w:r w:rsidR="002C76E9">
        <w:rPr>
          <w:sz w:val="28"/>
          <w:szCs w:val="28"/>
          <w:lang w:val="uk-UA"/>
        </w:rPr>
        <w:t>ліцею</w:t>
      </w:r>
      <w:r>
        <w:rPr>
          <w:sz w:val="28"/>
          <w:szCs w:val="28"/>
          <w:lang w:val="uk-UA"/>
        </w:rPr>
        <w:t xml:space="preserve"> в тижневий термін. Якщо учнівська рада та директор не погоджуються задовольнити прохання Президента, то він продовжує виконувати обов’язки Президент учнівського самоврядування. У випадку прийняття звільнення Президента, учнівська рада призначає позачергові вибори.</w:t>
      </w:r>
    </w:p>
    <w:p w14:paraId="19309184" w14:textId="77777777" w:rsidR="00901DD0" w:rsidRDefault="00901DD0" w:rsidP="00901DD0">
      <w:pPr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 виконання Президентом його повноважень закінчується:</w:t>
      </w:r>
    </w:p>
    <w:p w14:paraId="774B34F0" w14:textId="77777777" w:rsidR="00901DD0" w:rsidRDefault="00901DD0" w:rsidP="00901DD0">
      <w:pPr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тиждень після виборів наступного Президента;</w:t>
      </w:r>
    </w:p>
    <w:p w14:paraId="1B3AE00A" w14:textId="3ACABFB0" w:rsidR="00901DD0" w:rsidRDefault="00901DD0" w:rsidP="00901DD0">
      <w:pPr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випадку зміни місця навчання або випуску з</w:t>
      </w:r>
      <w:r w:rsidR="002C76E9">
        <w:rPr>
          <w:sz w:val="28"/>
          <w:szCs w:val="28"/>
          <w:lang w:val="uk-UA"/>
        </w:rPr>
        <w:t xml:space="preserve"> ліцею</w:t>
      </w:r>
      <w:r>
        <w:rPr>
          <w:sz w:val="28"/>
          <w:szCs w:val="28"/>
          <w:lang w:val="uk-UA"/>
        </w:rPr>
        <w:t>;</w:t>
      </w:r>
    </w:p>
    <w:p w14:paraId="3CB1950F" w14:textId="5BB1B23B" w:rsidR="00901DD0" w:rsidRDefault="00901DD0" w:rsidP="00901DD0">
      <w:pPr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два тижні після заяви про добровільне звільнення.</w:t>
      </w:r>
    </w:p>
    <w:p w14:paraId="4B0F5A39" w14:textId="77777777" w:rsidR="00647BA6" w:rsidRDefault="00647BA6" w:rsidP="00647BA6">
      <w:pPr>
        <w:ind w:left="1440"/>
        <w:jc w:val="both"/>
        <w:rPr>
          <w:sz w:val="28"/>
          <w:szCs w:val="28"/>
          <w:lang w:val="uk-UA"/>
        </w:rPr>
      </w:pPr>
    </w:p>
    <w:p w14:paraId="03B0277C" w14:textId="77777777" w:rsidR="00901DD0" w:rsidRPr="002C76E9" w:rsidRDefault="00901DD0" w:rsidP="00901DD0">
      <w:pPr>
        <w:numPr>
          <w:ilvl w:val="0"/>
          <w:numId w:val="7"/>
        </w:numPr>
        <w:jc w:val="both"/>
        <w:rPr>
          <w:b/>
          <w:bCs/>
          <w:sz w:val="28"/>
          <w:szCs w:val="28"/>
          <w:lang w:val="uk-UA"/>
        </w:rPr>
      </w:pPr>
      <w:r w:rsidRPr="002C76E9">
        <w:rPr>
          <w:b/>
          <w:bCs/>
          <w:sz w:val="28"/>
          <w:szCs w:val="28"/>
          <w:lang w:val="uk-UA"/>
        </w:rPr>
        <w:t>Вимоги до кандидата в Президенти учнівського самоврядування</w:t>
      </w:r>
    </w:p>
    <w:p w14:paraId="17E77B05" w14:textId="77777777" w:rsidR="00901DD0" w:rsidRPr="002C76E9" w:rsidRDefault="00901DD0" w:rsidP="00901DD0">
      <w:pPr>
        <w:ind w:left="360"/>
        <w:jc w:val="both"/>
        <w:rPr>
          <w:b/>
          <w:bCs/>
          <w:sz w:val="28"/>
          <w:szCs w:val="28"/>
          <w:lang w:val="uk-UA"/>
        </w:rPr>
      </w:pPr>
      <w:r w:rsidRPr="002C76E9">
        <w:rPr>
          <w:b/>
          <w:bCs/>
          <w:sz w:val="28"/>
          <w:szCs w:val="28"/>
          <w:lang w:val="uk-UA"/>
        </w:rPr>
        <w:t>Лідер повинен бути:</w:t>
      </w:r>
    </w:p>
    <w:p w14:paraId="2667206C" w14:textId="77777777" w:rsidR="00901DD0" w:rsidRDefault="00901DD0" w:rsidP="00901DD0">
      <w:pPr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чесною і порядною людиною;</w:t>
      </w:r>
    </w:p>
    <w:p w14:paraId="5D538C26" w14:textId="77777777" w:rsidR="00901DD0" w:rsidRDefault="00901DD0" w:rsidP="00901DD0">
      <w:pPr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винахідливим, ініціативним;</w:t>
      </w:r>
    </w:p>
    <w:p w14:paraId="6934817E" w14:textId="77777777" w:rsidR="00901DD0" w:rsidRDefault="00901DD0" w:rsidP="00901DD0">
      <w:pPr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докладати до будь-якої справи максимум зусиль, думок, пропозицій;</w:t>
      </w:r>
    </w:p>
    <w:p w14:paraId="1E58AA00" w14:textId="77777777" w:rsidR="00901DD0" w:rsidRDefault="00901DD0" w:rsidP="00901DD0">
      <w:pPr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бути уважним товаришем, вміти відповідати за свої дії, вчинки, слова, бездіяльність.</w:t>
      </w:r>
    </w:p>
    <w:p w14:paraId="4A7E72B4" w14:textId="7D81CF4C" w:rsidR="00901DD0" w:rsidRDefault="00901DD0" w:rsidP="00901DD0">
      <w:pPr>
        <w:numPr>
          <w:ilvl w:val="1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Гідно сприймати критику на свою адресу.</w:t>
      </w:r>
    </w:p>
    <w:p w14:paraId="77FA8A38" w14:textId="61959109" w:rsidR="009672B6" w:rsidRDefault="009672B6" w:rsidP="009672B6">
      <w:pPr>
        <w:jc w:val="both"/>
        <w:rPr>
          <w:sz w:val="28"/>
          <w:szCs w:val="28"/>
          <w:lang w:val="uk-UA"/>
        </w:rPr>
      </w:pPr>
    </w:p>
    <w:p w14:paraId="2E94A3EA" w14:textId="77777777" w:rsidR="00363154" w:rsidRDefault="00363154" w:rsidP="00363154">
      <w:pPr>
        <w:spacing w:line="276" w:lineRule="auto"/>
        <w:jc w:val="both"/>
        <w:rPr>
          <w:sz w:val="28"/>
          <w:szCs w:val="28"/>
          <w:lang w:val="uk-UA"/>
        </w:rPr>
      </w:pPr>
    </w:p>
    <w:p w14:paraId="32DF8C72" w14:textId="3B5E0BE5" w:rsidR="00363154" w:rsidRPr="00363154" w:rsidRDefault="009672B6" w:rsidP="00363154">
      <w:pPr>
        <w:spacing w:line="276" w:lineRule="auto"/>
        <w:jc w:val="both"/>
        <w:rPr>
          <w:lang w:val="uk-UA"/>
        </w:rPr>
      </w:pPr>
      <w:r w:rsidRPr="00363154">
        <w:rPr>
          <w:lang w:val="uk-UA"/>
        </w:rPr>
        <w:lastRenderedPageBreak/>
        <w:t>ЗАТВЕРДЖЕНО</w:t>
      </w:r>
      <w:r w:rsidR="00363154" w:rsidRPr="00363154">
        <w:rPr>
          <w:lang w:val="uk-UA"/>
        </w:rPr>
        <w:t xml:space="preserve">                                                                   </w:t>
      </w:r>
      <w:r w:rsidR="00417F38">
        <w:rPr>
          <w:lang w:val="uk-UA"/>
        </w:rPr>
        <w:t>СХВАЛ</w:t>
      </w:r>
      <w:r w:rsidR="00363154" w:rsidRPr="00363154">
        <w:rPr>
          <w:lang w:val="uk-UA"/>
        </w:rPr>
        <w:t>ЕНО</w:t>
      </w:r>
    </w:p>
    <w:p w14:paraId="15D64B67" w14:textId="59177D77" w:rsidR="00363154" w:rsidRPr="00363154" w:rsidRDefault="009672B6" w:rsidP="00363154">
      <w:pPr>
        <w:spacing w:line="276" w:lineRule="auto"/>
        <w:jc w:val="both"/>
        <w:rPr>
          <w:lang w:val="uk-UA"/>
        </w:rPr>
      </w:pPr>
      <w:r w:rsidRPr="00363154">
        <w:rPr>
          <w:lang w:val="uk-UA"/>
        </w:rPr>
        <w:t>Директор Острозького ліцею №1</w:t>
      </w:r>
      <w:r w:rsidR="00363154" w:rsidRPr="00363154">
        <w:rPr>
          <w:lang w:val="uk-UA"/>
        </w:rPr>
        <w:t xml:space="preserve">                                       Рішенням учнівської конференції</w:t>
      </w:r>
    </w:p>
    <w:p w14:paraId="66625119" w14:textId="4D475FF2" w:rsidR="009672B6" w:rsidRDefault="00363154" w:rsidP="00363154">
      <w:pPr>
        <w:spacing w:line="276" w:lineRule="auto"/>
        <w:jc w:val="both"/>
        <w:rPr>
          <w:lang w:val="uk-UA"/>
        </w:rPr>
      </w:pPr>
      <w:r w:rsidRPr="00363154">
        <w:rPr>
          <w:lang w:val="uk-UA"/>
        </w:rPr>
        <w:t>Руслана ЛАЗАРЧУК__________</w:t>
      </w:r>
      <w:r>
        <w:rPr>
          <w:lang w:val="uk-UA"/>
        </w:rPr>
        <w:t>___                                  від</w:t>
      </w:r>
      <w:r w:rsidR="002E0A29">
        <w:rPr>
          <w:lang w:val="uk-UA"/>
        </w:rPr>
        <w:t xml:space="preserve"> 29.09.2022</w:t>
      </w:r>
      <w:r w:rsidR="00821FD1">
        <w:rPr>
          <w:lang w:val="uk-UA"/>
        </w:rPr>
        <w:t xml:space="preserve"> </w:t>
      </w:r>
      <w:r w:rsidR="002E0A29">
        <w:rPr>
          <w:lang w:val="uk-UA"/>
        </w:rPr>
        <w:t>р.</w:t>
      </w:r>
    </w:p>
    <w:p w14:paraId="5C72D709" w14:textId="76D4824E" w:rsidR="00363154" w:rsidRDefault="00363154" w:rsidP="00363154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Президент                        </w:t>
      </w:r>
      <w:r w:rsidR="002E0A29">
        <w:rPr>
          <w:lang w:val="uk-UA"/>
        </w:rPr>
        <w:t>Назар</w:t>
      </w:r>
      <w:r>
        <w:rPr>
          <w:lang w:val="uk-UA"/>
        </w:rPr>
        <w:t xml:space="preserve"> </w:t>
      </w:r>
      <w:r w:rsidR="002E0A29">
        <w:rPr>
          <w:lang w:val="uk-UA"/>
        </w:rPr>
        <w:t>ГЛУХИЙ</w:t>
      </w:r>
    </w:p>
    <w:p w14:paraId="1F316CFB" w14:textId="21FB1367" w:rsidR="00363154" w:rsidRPr="00363154" w:rsidRDefault="00363154" w:rsidP="00363154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 w:rsidR="00417F38">
        <w:rPr>
          <w:lang w:val="uk-UA"/>
        </w:rPr>
        <w:t xml:space="preserve"> </w:t>
      </w:r>
      <w:r>
        <w:rPr>
          <w:lang w:val="uk-UA"/>
        </w:rPr>
        <w:t>учнівського самоврядування</w:t>
      </w:r>
    </w:p>
    <w:p w14:paraId="70033FC6" w14:textId="77777777" w:rsidR="00901DD0" w:rsidRDefault="00901DD0" w:rsidP="00901DD0">
      <w:pPr>
        <w:jc w:val="both"/>
        <w:rPr>
          <w:sz w:val="28"/>
          <w:szCs w:val="28"/>
          <w:lang w:val="uk-UA"/>
        </w:rPr>
      </w:pPr>
    </w:p>
    <w:bookmarkEnd w:id="0"/>
    <w:p w14:paraId="6EE73209" w14:textId="7FF2A653" w:rsidR="00B73B29" w:rsidRDefault="00B73B29"/>
    <w:p w14:paraId="1AE3C63A" w14:textId="2F384D27" w:rsidR="00363154" w:rsidRDefault="00363154"/>
    <w:p w14:paraId="1DF49FD8" w14:textId="6217E508" w:rsidR="00363154" w:rsidRDefault="00363154"/>
    <w:p w14:paraId="49BA4157" w14:textId="096993DB" w:rsidR="00363154" w:rsidRDefault="00363154"/>
    <w:p w14:paraId="3259E597" w14:textId="77777777" w:rsidR="00363154" w:rsidRDefault="00363154"/>
    <w:p w14:paraId="6EB1A9BC" w14:textId="3F75182D" w:rsidR="00363154" w:rsidRDefault="00363154"/>
    <w:p w14:paraId="0A2D44CD" w14:textId="05B526C5" w:rsidR="00363154" w:rsidRDefault="00363154"/>
    <w:p w14:paraId="119D132F" w14:textId="51F5ADB7" w:rsidR="00363154" w:rsidRDefault="00363154"/>
    <w:p w14:paraId="591635CC" w14:textId="77777777" w:rsidR="00363154" w:rsidRDefault="00363154"/>
    <w:p w14:paraId="3B845F6D" w14:textId="604DACAA" w:rsidR="00363154" w:rsidRDefault="00363154"/>
    <w:p w14:paraId="5004C574" w14:textId="77777777" w:rsidR="00363154" w:rsidRPr="00363154" w:rsidRDefault="00363154" w:rsidP="00363154">
      <w:pPr>
        <w:jc w:val="center"/>
        <w:rPr>
          <w:b/>
          <w:sz w:val="52"/>
          <w:szCs w:val="52"/>
          <w:lang w:val="uk-UA"/>
        </w:rPr>
      </w:pPr>
      <w:r w:rsidRPr="00363154">
        <w:rPr>
          <w:b/>
          <w:sz w:val="52"/>
          <w:szCs w:val="52"/>
          <w:lang w:val="uk-UA"/>
        </w:rPr>
        <w:t xml:space="preserve">ПОЛОЖЕННЯ </w:t>
      </w:r>
    </w:p>
    <w:p w14:paraId="0D4D4777" w14:textId="77777777" w:rsidR="00363154" w:rsidRPr="00363154" w:rsidRDefault="00363154" w:rsidP="00363154">
      <w:pPr>
        <w:jc w:val="center"/>
        <w:rPr>
          <w:b/>
          <w:sz w:val="52"/>
          <w:szCs w:val="52"/>
          <w:lang w:val="uk-UA"/>
        </w:rPr>
      </w:pPr>
      <w:r w:rsidRPr="00363154">
        <w:rPr>
          <w:b/>
          <w:sz w:val="52"/>
          <w:szCs w:val="52"/>
          <w:lang w:val="uk-UA"/>
        </w:rPr>
        <w:t xml:space="preserve">ПРО ПРЕЗИДЕНТА </w:t>
      </w:r>
    </w:p>
    <w:p w14:paraId="7DC0F257" w14:textId="6E1DEE56" w:rsidR="00363154" w:rsidRPr="00363154" w:rsidRDefault="00363154" w:rsidP="00363154">
      <w:pPr>
        <w:jc w:val="center"/>
        <w:rPr>
          <w:b/>
          <w:sz w:val="52"/>
          <w:szCs w:val="52"/>
          <w:lang w:val="uk-UA"/>
        </w:rPr>
      </w:pPr>
      <w:r w:rsidRPr="00363154">
        <w:rPr>
          <w:b/>
          <w:sz w:val="52"/>
          <w:szCs w:val="52"/>
          <w:lang w:val="uk-UA"/>
        </w:rPr>
        <w:t xml:space="preserve">УЧНІВСЬКОГО САМОВРЯДУВАННЯ </w:t>
      </w:r>
    </w:p>
    <w:p w14:paraId="75F47D3A" w14:textId="3DC9B210" w:rsidR="00363154" w:rsidRPr="00363154" w:rsidRDefault="00363154" w:rsidP="00363154">
      <w:pPr>
        <w:jc w:val="center"/>
        <w:rPr>
          <w:b/>
          <w:sz w:val="52"/>
          <w:szCs w:val="52"/>
          <w:lang w:val="uk-UA"/>
        </w:rPr>
      </w:pPr>
      <w:r w:rsidRPr="00363154">
        <w:rPr>
          <w:b/>
          <w:sz w:val="52"/>
          <w:szCs w:val="52"/>
          <w:lang w:val="uk-UA"/>
        </w:rPr>
        <w:t>«МАКСИМУМ»</w:t>
      </w:r>
    </w:p>
    <w:p w14:paraId="1EE5EE52" w14:textId="718853BD" w:rsidR="00363154" w:rsidRDefault="00363154">
      <w:pPr>
        <w:rPr>
          <w:sz w:val="40"/>
          <w:szCs w:val="40"/>
        </w:rPr>
      </w:pPr>
    </w:p>
    <w:p w14:paraId="16016E07" w14:textId="4FE6B977" w:rsidR="007B1F8C" w:rsidRDefault="007B1F8C">
      <w:pPr>
        <w:rPr>
          <w:sz w:val="40"/>
          <w:szCs w:val="40"/>
        </w:rPr>
      </w:pPr>
    </w:p>
    <w:p w14:paraId="6165E98A" w14:textId="1DBD2EC6" w:rsidR="007B1F8C" w:rsidRDefault="007B1F8C">
      <w:pPr>
        <w:rPr>
          <w:sz w:val="40"/>
          <w:szCs w:val="40"/>
        </w:rPr>
      </w:pPr>
    </w:p>
    <w:p w14:paraId="7DB81B06" w14:textId="1AF19EC2" w:rsidR="007B1F8C" w:rsidRDefault="007B1F8C">
      <w:pPr>
        <w:rPr>
          <w:sz w:val="40"/>
          <w:szCs w:val="40"/>
        </w:rPr>
      </w:pPr>
    </w:p>
    <w:p w14:paraId="42642968" w14:textId="179545B6" w:rsidR="007B1F8C" w:rsidRDefault="007B1F8C">
      <w:pPr>
        <w:rPr>
          <w:sz w:val="40"/>
          <w:szCs w:val="40"/>
        </w:rPr>
      </w:pPr>
    </w:p>
    <w:p w14:paraId="54A0232B" w14:textId="1E721079" w:rsidR="007B1F8C" w:rsidRDefault="007B1F8C">
      <w:pPr>
        <w:rPr>
          <w:sz w:val="40"/>
          <w:szCs w:val="40"/>
        </w:rPr>
      </w:pPr>
    </w:p>
    <w:p w14:paraId="18EEC25C" w14:textId="1AA2F314" w:rsidR="007B1F8C" w:rsidRDefault="007B1F8C">
      <w:pPr>
        <w:rPr>
          <w:sz w:val="40"/>
          <w:szCs w:val="40"/>
        </w:rPr>
      </w:pPr>
    </w:p>
    <w:p w14:paraId="78540DD2" w14:textId="4BA31D09" w:rsidR="007B1F8C" w:rsidRDefault="007B1F8C">
      <w:pPr>
        <w:rPr>
          <w:sz w:val="40"/>
          <w:szCs w:val="40"/>
        </w:rPr>
      </w:pPr>
    </w:p>
    <w:p w14:paraId="4B9DC3E7" w14:textId="7E714264" w:rsidR="007B1F8C" w:rsidRDefault="007B1F8C">
      <w:pPr>
        <w:rPr>
          <w:sz w:val="40"/>
          <w:szCs w:val="40"/>
        </w:rPr>
      </w:pPr>
    </w:p>
    <w:p w14:paraId="5A0CEF7C" w14:textId="3D4C5D4F" w:rsidR="007B1F8C" w:rsidRDefault="007B1F8C">
      <w:pPr>
        <w:rPr>
          <w:sz w:val="40"/>
          <w:szCs w:val="40"/>
        </w:rPr>
      </w:pPr>
    </w:p>
    <w:p w14:paraId="35A483CE" w14:textId="03614317" w:rsidR="007B1F8C" w:rsidRDefault="007B1F8C">
      <w:pPr>
        <w:rPr>
          <w:sz w:val="40"/>
          <w:szCs w:val="40"/>
        </w:rPr>
      </w:pPr>
    </w:p>
    <w:p w14:paraId="4557873F" w14:textId="49EC5713" w:rsidR="007B1F8C" w:rsidRDefault="007B1F8C">
      <w:pPr>
        <w:rPr>
          <w:sz w:val="40"/>
          <w:szCs w:val="40"/>
        </w:rPr>
      </w:pPr>
    </w:p>
    <w:p w14:paraId="0AD54FEB" w14:textId="34679FF2" w:rsidR="007B1F8C" w:rsidRDefault="007B1F8C">
      <w:pPr>
        <w:rPr>
          <w:sz w:val="40"/>
          <w:szCs w:val="40"/>
        </w:rPr>
      </w:pPr>
    </w:p>
    <w:p w14:paraId="066FDBE3" w14:textId="0C534632" w:rsidR="007B1F8C" w:rsidRDefault="007B1F8C">
      <w:pPr>
        <w:rPr>
          <w:sz w:val="40"/>
          <w:szCs w:val="40"/>
        </w:rPr>
      </w:pPr>
    </w:p>
    <w:p w14:paraId="71B89E83" w14:textId="52A60A30" w:rsidR="007B1F8C" w:rsidRDefault="007B1F8C">
      <w:pPr>
        <w:rPr>
          <w:sz w:val="40"/>
          <w:szCs w:val="40"/>
        </w:rPr>
      </w:pPr>
    </w:p>
    <w:p w14:paraId="46E1C45B" w14:textId="5E36A6A2" w:rsidR="007B1F8C" w:rsidRDefault="007B1F8C">
      <w:pPr>
        <w:rPr>
          <w:sz w:val="40"/>
          <w:szCs w:val="40"/>
        </w:rPr>
      </w:pPr>
    </w:p>
    <w:p w14:paraId="392D7450" w14:textId="1FD402EC" w:rsidR="007B1F8C" w:rsidRDefault="007B1F8C">
      <w:pPr>
        <w:rPr>
          <w:sz w:val="40"/>
          <w:szCs w:val="40"/>
        </w:rPr>
      </w:pPr>
    </w:p>
    <w:p w14:paraId="2048598C" w14:textId="7B84F5A2" w:rsidR="007B1F8C" w:rsidRPr="007B1F8C" w:rsidRDefault="007B1F8C" w:rsidP="007B1F8C">
      <w:pPr>
        <w:ind w:left="-567" w:right="283"/>
        <w:jc w:val="center"/>
        <w:rPr>
          <w:b/>
          <w:bCs/>
          <w:sz w:val="52"/>
          <w:szCs w:val="52"/>
          <w:lang w:val="uk-UA"/>
        </w:rPr>
      </w:pPr>
      <w:r w:rsidRPr="007B1F8C">
        <w:rPr>
          <w:b/>
          <w:bCs/>
          <w:sz w:val="52"/>
          <w:szCs w:val="52"/>
          <w:lang w:val="uk-UA"/>
        </w:rPr>
        <w:lastRenderedPageBreak/>
        <w:t>Урочиста п</w:t>
      </w:r>
      <w:r w:rsidRPr="007B1F8C">
        <w:rPr>
          <w:b/>
          <w:bCs/>
          <w:sz w:val="52"/>
          <w:szCs w:val="52"/>
        </w:rPr>
        <w:t xml:space="preserve">рисяга президента </w:t>
      </w:r>
      <w:r w:rsidR="00D44FE2">
        <w:rPr>
          <w:b/>
          <w:bCs/>
          <w:sz w:val="52"/>
          <w:szCs w:val="52"/>
          <w:lang w:val="uk-UA"/>
        </w:rPr>
        <w:t xml:space="preserve">учнівського </w:t>
      </w:r>
      <w:r w:rsidRPr="007B1F8C">
        <w:rPr>
          <w:b/>
          <w:bCs/>
          <w:sz w:val="52"/>
          <w:szCs w:val="52"/>
        </w:rPr>
        <w:t>самоврядування</w:t>
      </w:r>
      <w:r w:rsidRPr="007B1F8C">
        <w:rPr>
          <w:b/>
          <w:bCs/>
          <w:sz w:val="52"/>
          <w:szCs w:val="52"/>
          <w:lang w:val="uk-UA"/>
        </w:rPr>
        <w:t xml:space="preserve"> «МАКСИМУМ»</w:t>
      </w:r>
    </w:p>
    <w:p w14:paraId="51EB8222" w14:textId="77777777" w:rsidR="007B1F8C" w:rsidRDefault="007B1F8C" w:rsidP="007B1F8C">
      <w:pPr>
        <w:ind w:left="-567" w:right="283"/>
        <w:jc w:val="both"/>
        <w:rPr>
          <w:sz w:val="32"/>
          <w:szCs w:val="32"/>
          <w:lang w:val="uk-UA"/>
        </w:rPr>
      </w:pPr>
    </w:p>
    <w:p w14:paraId="12A01FD0" w14:textId="182EAE90" w:rsidR="007B1F8C" w:rsidRPr="007B1F8C" w:rsidRDefault="007B1F8C" w:rsidP="007B1F8C">
      <w:pPr>
        <w:ind w:left="-567" w:right="283"/>
        <w:jc w:val="both"/>
        <w:rPr>
          <w:sz w:val="32"/>
          <w:szCs w:val="32"/>
          <w:lang w:val="uk-UA"/>
        </w:rPr>
      </w:pPr>
      <w:r w:rsidRPr="007B1F8C">
        <w:rPr>
          <w:sz w:val="32"/>
          <w:szCs w:val="32"/>
          <w:lang w:val="uk-UA"/>
        </w:rPr>
        <w:t>Я,………………………………………………,</w:t>
      </w:r>
    </w:p>
    <w:p w14:paraId="23F11AC6" w14:textId="77777777" w:rsidR="007B1F8C" w:rsidRPr="007B1F8C" w:rsidRDefault="007B1F8C" w:rsidP="007B1F8C">
      <w:pPr>
        <w:ind w:left="-567" w:right="283" w:firstLine="708"/>
        <w:jc w:val="both"/>
        <w:rPr>
          <w:sz w:val="32"/>
          <w:szCs w:val="32"/>
          <w:lang w:val="uk-UA"/>
        </w:rPr>
      </w:pPr>
      <w:r w:rsidRPr="007B1F8C">
        <w:rPr>
          <w:sz w:val="32"/>
          <w:szCs w:val="32"/>
          <w:lang w:val="uk-UA"/>
        </w:rPr>
        <w:t>на Статуті ліцею урочисто присягаю:</w:t>
      </w:r>
    </w:p>
    <w:p w14:paraId="739CD7D9" w14:textId="77777777" w:rsidR="007B1F8C" w:rsidRPr="007B1F8C" w:rsidRDefault="007B1F8C" w:rsidP="007B1F8C">
      <w:pPr>
        <w:ind w:left="-567" w:right="283"/>
        <w:jc w:val="both"/>
        <w:rPr>
          <w:sz w:val="32"/>
          <w:szCs w:val="32"/>
          <w:lang w:val="uk-UA"/>
        </w:rPr>
      </w:pPr>
      <w:r w:rsidRPr="007B1F8C">
        <w:rPr>
          <w:sz w:val="32"/>
          <w:szCs w:val="32"/>
          <w:lang w:val="uk-UA"/>
        </w:rPr>
        <w:t>наполегливо втілювати в життя свою передвиборчу програму, бути завжди вірним ліцейному братству, справедливо відстоювати інтереси учнів, особистим прикладом надихати їх на перемоги у навчанні, науковій діяльності, суспільно-корисних справах, постійно піклуватися про збереження ліцейних традицій, примножувати добру славу ліцею.</w:t>
      </w:r>
    </w:p>
    <w:p w14:paraId="63118954" w14:textId="77777777" w:rsidR="007B1F8C" w:rsidRPr="007B1F8C" w:rsidRDefault="007B1F8C" w:rsidP="007B1F8C">
      <w:pPr>
        <w:ind w:left="-567" w:right="283"/>
        <w:jc w:val="both"/>
        <w:rPr>
          <w:sz w:val="32"/>
          <w:szCs w:val="32"/>
          <w:lang w:val="uk-UA"/>
        </w:rPr>
      </w:pPr>
      <w:r w:rsidRPr="007B1F8C">
        <w:rPr>
          <w:sz w:val="32"/>
          <w:szCs w:val="32"/>
          <w:lang w:val="uk-UA"/>
        </w:rPr>
        <w:tab/>
        <w:t>Присягаю бути добрим, чуйним, уважним до кожного з учнів, з повагою ставитися до вчителів, берегти атмосферу довіри і взаєморозуміння в ліцею.</w:t>
      </w:r>
    </w:p>
    <w:p w14:paraId="32CE5221" w14:textId="77777777" w:rsidR="007B1F8C" w:rsidRPr="007B1F8C" w:rsidRDefault="007B1F8C" w:rsidP="007B1F8C">
      <w:pPr>
        <w:ind w:left="-567" w:right="283"/>
        <w:jc w:val="both"/>
        <w:rPr>
          <w:sz w:val="32"/>
          <w:szCs w:val="32"/>
          <w:lang w:val="uk-UA"/>
        </w:rPr>
      </w:pPr>
      <w:r w:rsidRPr="007B1F8C">
        <w:rPr>
          <w:sz w:val="32"/>
          <w:szCs w:val="32"/>
          <w:lang w:val="uk-UA"/>
        </w:rPr>
        <w:tab/>
        <w:t>Присягаю любити і шанувати Україну, своїх батьків, рідну ліцейну родину.</w:t>
      </w:r>
    </w:p>
    <w:p w14:paraId="30318412" w14:textId="77777777" w:rsidR="007B1F8C" w:rsidRPr="007B1F8C" w:rsidRDefault="007B1F8C" w:rsidP="007B1F8C">
      <w:pPr>
        <w:ind w:left="-567" w:right="283"/>
        <w:jc w:val="both"/>
        <w:rPr>
          <w:sz w:val="32"/>
          <w:szCs w:val="32"/>
          <w:lang w:val="uk-UA"/>
        </w:rPr>
      </w:pPr>
    </w:p>
    <w:p w14:paraId="76A47656" w14:textId="77777777" w:rsidR="007B1F8C" w:rsidRPr="007B1F8C" w:rsidRDefault="007B1F8C" w:rsidP="007B1F8C">
      <w:pPr>
        <w:ind w:left="-567" w:right="283"/>
        <w:jc w:val="center"/>
        <w:rPr>
          <w:sz w:val="32"/>
          <w:szCs w:val="32"/>
          <w:lang w:val="uk-UA"/>
        </w:rPr>
      </w:pPr>
      <w:r w:rsidRPr="007B1F8C">
        <w:rPr>
          <w:sz w:val="32"/>
          <w:szCs w:val="32"/>
          <w:lang w:val="uk-UA"/>
        </w:rPr>
        <w:t>ПРИСЯГАЮ!</w:t>
      </w:r>
    </w:p>
    <w:p w14:paraId="2380D3C1" w14:textId="77777777" w:rsidR="007B1F8C" w:rsidRPr="00363154" w:rsidRDefault="007B1F8C">
      <w:pPr>
        <w:rPr>
          <w:sz w:val="40"/>
          <w:szCs w:val="40"/>
        </w:rPr>
      </w:pPr>
    </w:p>
    <w:sectPr w:rsidR="007B1F8C" w:rsidRPr="003631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5E0"/>
    <w:multiLevelType w:val="hybridMultilevel"/>
    <w:tmpl w:val="D6EEF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06081"/>
    <w:multiLevelType w:val="hybridMultilevel"/>
    <w:tmpl w:val="DAFC7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90814"/>
    <w:multiLevelType w:val="multilevel"/>
    <w:tmpl w:val="304407B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2553280B"/>
    <w:multiLevelType w:val="hybridMultilevel"/>
    <w:tmpl w:val="653E572C"/>
    <w:lvl w:ilvl="0" w:tplc="BE02C4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65F44"/>
    <w:multiLevelType w:val="hybridMultilevel"/>
    <w:tmpl w:val="AF12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A7D92"/>
    <w:multiLevelType w:val="hybridMultilevel"/>
    <w:tmpl w:val="ECFC3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A7108E"/>
    <w:multiLevelType w:val="hybridMultilevel"/>
    <w:tmpl w:val="225E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8C711F"/>
    <w:multiLevelType w:val="hybridMultilevel"/>
    <w:tmpl w:val="FC445264"/>
    <w:lvl w:ilvl="0" w:tplc="CC8EEC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07"/>
    <w:rsid w:val="002C76E9"/>
    <w:rsid w:val="002E0A29"/>
    <w:rsid w:val="00363154"/>
    <w:rsid w:val="00417F38"/>
    <w:rsid w:val="00647BA6"/>
    <w:rsid w:val="00761E07"/>
    <w:rsid w:val="007B1F8C"/>
    <w:rsid w:val="00821FD1"/>
    <w:rsid w:val="00901DD0"/>
    <w:rsid w:val="009672B6"/>
    <w:rsid w:val="00B73B29"/>
    <w:rsid w:val="00D21C84"/>
    <w:rsid w:val="00D44FE2"/>
    <w:rsid w:val="00F5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3B8D"/>
  <w15:chartTrackingRefBased/>
  <w15:docId w15:val="{F7026BA8-D5C1-4AE9-AE47-93BCABA2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4976</Words>
  <Characters>2837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2024-06-21T07:36:00Z</dcterms:created>
  <dcterms:modified xsi:type="dcterms:W3CDTF">2024-06-21T10:16:00Z</dcterms:modified>
</cp:coreProperties>
</file>